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EC14D" w14:textId="2C2B33B1" w:rsidR="00527EF2" w:rsidRPr="000A23F3" w:rsidRDefault="002E1F6C" w:rsidP="002E1F6C">
      <w:pPr>
        <w:spacing w:after="0" w:line="276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</w:pPr>
      <w:r w:rsidRPr="000A23F3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ACTIVIDADES UD5</w:t>
      </w:r>
    </w:p>
    <w:p w14:paraId="7A070CF4" w14:textId="1BC3CB4D" w:rsidR="00BC6647" w:rsidRPr="000A23F3" w:rsidRDefault="00527EF2" w:rsidP="002E1F6C">
      <w:pPr>
        <w:numPr>
          <w:ilvl w:val="0"/>
          <w:numId w:val="1"/>
        </w:numPr>
        <w:spacing w:after="0" w:line="276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</w:pPr>
      <w:r w:rsidRPr="000A23F3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 xml:space="preserve">¿Qué es la </w:t>
      </w:r>
      <w:proofErr w:type="spellStart"/>
      <w:r w:rsidRPr="000A23F3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electroestética</w:t>
      </w:r>
      <w:proofErr w:type="spellEnd"/>
      <w:r w:rsidR="00BC6647" w:rsidRPr="000A23F3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 xml:space="preserve"> capilar y qué tipos de energía se emplean</w:t>
      </w:r>
      <w:r w:rsidRPr="000A23F3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?</w:t>
      </w:r>
    </w:p>
    <w:p w14:paraId="0C5D672D" w14:textId="1685AA74" w:rsidR="00BC6647" w:rsidRPr="000A23F3" w:rsidRDefault="00527EF2" w:rsidP="000A23F3">
      <w:pPr>
        <w:pStyle w:val="Prrafodelista"/>
        <w:numPr>
          <w:ilvl w:val="0"/>
          <w:numId w:val="1"/>
        </w:numPr>
        <w:spacing w:after="0" w:line="276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</w:pPr>
      <w:r w:rsidRPr="000A23F3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¿Qué aparato se usa en termoterapia capilar?</w:t>
      </w:r>
    </w:p>
    <w:p w14:paraId="1055B8C4" w14:textId="6B313EAD" w:rsidR="00527EF2" w:rsidRPr="000A23F3" w:rsidRDefault="00527EF2" w:rsidP="002E1F6C">
      <w:pPr>
        <w:numPr>
          <w:ilvl w:val="0"/>
          <w:numId w:val="1"/>
        </w:num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0A23F3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¿Qué efecto produce el vapor caliente en el cuero cabelludo?</w:t>
      </w:r>
    </w:p>
    <w:p w14:paraId="439DDF84" w14:textId="0136007F" w:rsidR="00527EF2" w:rsidRPr="000A23F3" w:rsidRDefault="00527EF2" w:rsidP="002E1F6C">
      <w:pPr>
        <w:numPr>
          <w:ilvl w:val="0"/>
          <w:numId w:val="1"/>
        </w:numPr>
        <w:spacing w:after="0" w:line="276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</w:pPr>
      <w:r w:rsidRPr="000A23F3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¿Qué ventaja tiene el vapor ozonizado?</w:t>
      </w:r>
    </w:p>
    <w:p w14:paraId="1A949A28" w14:textId="7E0C999C" w:rsidR="00527EF2" w:rsidRPr="000A23F3" w:rsidRDefault="00527EF2" w:rsidP="002E1F6C">
      <w:pPr>
        <w:numPr>
          <w:ilvl w:val="0"/>
          <w:numId w:val="1"/>
        </w:numPr>
        <w:spacing w:after="0" w:line="276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</w:pPr>
      <w:r w:rsidRPr="000A23F3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¿Cuál es el tiempo recomendado de vaporización?</w:t>
      </w:r>
    </w:p>
    <w:p w14:paraId="51EAA3C8" w14:textId="10619FC1" w:rsidR="00527EF2" w:rsidRPr="000A23F3" w:rsidRDefault="00527EF2" w:rsidP="002E1F6C">
      <w:pPr>
        <w:numPr>
          <w:ilvl w:val="0"/>
          <w:numId w:val="1"/>
        </w:num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0A23F3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¿Qué efecto tienen las pulverizaciones con compresor?</w:t>
      </w:r>
    </w:p>
    <w:p w14:paraId="319A12CA" w14:textId="661136AD" w:rsidR="00527EF2" w:rsidRPr="000A23F3" w:rsidRDefault="00527EF2" w:rsidP="002E1F6C">
      <w:pPr>
        <w:numPr>
          <w:ilvl w:val="0"/>
          <w:numId w:val="1"/>
        </w:num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0A23F3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¿Qué cosméticos se pueden aplicar con pulverizaciones?</w:t>
      </w:r>
    </w:p>
    <w:p w14:paraId="7ECF8EC5" w14:textId="5F7D9D84" w:rsidR="00527EF2" w:rsidRPr="000A23F3" w:rsidRDefault="00527EF2" w:rsidP="002E1F6C">
      <w:pPr>
        <w:numPr>
          <w:ilvl w:val="0"/>
          <w:numId w:val="1"/>
        </w:numPr>
        <w:spacing w:after="0" w:line="276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</w:pPr>
      <w:r w:rsidRPr="000A23F3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¿Qué contraindicación tienen las pulverizaciones?</w:t>
      </w:r>
    </w:p>
    <w:p w14:paraId="7BA50F07" w14:textId="784FF6CC" w:rsidR="00527EF2" w:rsidRPr="000A23F3" w:rsidRDefault="00527EF2" w:rsidP="002E1F6C">
      <w:pPr>
        <w:numPr>
          <w:ilvl w:val="0"/>
          <w:numId w:val="1"/>
        </w:num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0A23F3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 xml:space="preserve">¿Qué son las corrientes </w:t>
      </w:r>
      <w:proofErr w:type="spellStart"/>
      <w:r w:rsidRPr="000A23F3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d’Arsonval</w:t>
      </w:r>
      <w:proofErr w:type="spellEnd"/>
      <w:r w:rsidRPr="000A23F3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?</w:t>
      </w:r>
    </w:p>
    <w:p w14:paraId="063E7C4D" w14:textId="07E8C9D0" w:rsidR="00527EF2" w:rsidRPr="000A23F3" w:rsidRDefault="00527EF2" w:rsidP="002E1F6C">
      <w:pPr>
        <w:numPr>
          <w:ilvl w:val="0"/>
          <w:numId w:val="1"/>
        </w:numPr>
        <w:spacing w:after="0" w:line="276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</w:pPr>
      <w:r w:rsidRPr="000A23F3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 xml:space="preserve">¿Qué efectos tiene la aplicación directa de </w:t>
      </w:r>
      <w:proofErr w:type="spellStart"/>
      <w:r w:rsidRPr="000A23F3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d’Arsonval</w:t>
      </w:r>
      <w:proofErr w:type="spellEnd"/>
      <w:r w:rsidRPr="000A23F3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?</w:t>
      </w:r>
    </w:p>
    <w:p w14:paraId="26335A16" w14:textId="04D335DD" w:rsidR="00527EF2" w:rsidRPr="000A23F3" w:rsidRDefault="00527EF2" w:rsidP="002E1F6C">
      <w:pPr>
        <w:numPr>
          <w:ilvl w:val="0"/>
          <w:numId w:val="1"/>
        </w:numPr>
        <w:spacing w:after="0" w:line="276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</w:pPr>
      <w:r w:rsidRPr="000A23F3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 xml:space="preserve">¿Qué efectos tiene la aplicación indirecta de </w:t>
      </w:r>
      <w:proofErr w:type="spellStart"/>
      <w:r w:rsidRPr="000A23F3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d’Arsonval</w:t>
      </w:r>
      <w:proofErr w:type="spellEnd"/>
      <w:r w:rsidRPr="000A23F3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?</w:t>
      </w:r>
    </w:p>
    <w:p w14:paraId="1B13B5BE" w14:textId="5FD4D1A1" w:rsidR="00527EF2" w:rsidRPr="000A23F3" w:rsidRDefault="00527EF2" w:rsidP="002E1F6C">
      <w:pPr>
        <w:numPr>
          <w:ilvl w:val="0"/>
          <w:numId w:val="1"/>
        </w:num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0A23F3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 xml:space="preserve">¿Qué indicaciones tiene la corriente </w:t>
      </w:r>
      <w:proofErr w:type="spellStart"/>
      <w:r w:rsidRPr="000A23F3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d’Arsonval</w:t>
      </w:r>
      <w:proofErr w:type="spellEnd"/>
      <w:r w:rsidRPr="000A23F3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?</w:t>
      </w:r>
    </w:p>
    <w:p w14:paraId="5E2FF2E4" w14:textId="42455974" w:rsidR="00527EF2" w:rsidRPr="000A23F3" w:rsidRDefault="00527EF2" w:rsidP="002E1F6C">
      <w:pPr>
        <w:numPr>
          <w:ilvl w:val="0"/>
          <w:numId w:val="1"/>
        </w:num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0A23F3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 xml:space="preserve">¿Qué contraindicación principal tiene </w:t>
      </w:r>
      <w:proofErr w:type="spellStart"/>
      <w:r w:rsidRPr="000A23F3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d’Arsonval</w:t>
      </w:r>
      <w:proofErr w:type="spellEnd"/>
      <w:r w:rsidRPr="000A23F3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?</w:t>
      </w:r>
    </w:p>
    <w:p w14:paraId="70860FDC" w14:textId="38B7D927" w:rsidR="00527EF2" w:rsidRPr="000A23F3" w:rsidRDefault="00527EF2" w:rsidP="002E1F6C">
      <w:pPr>
        <w:numPr>
          <w:ilvl w:val="0"/>
          <w:numId w:val="1"/>
        </w:num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0A23F3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¿Qué es la diatermia capacitiva?</w:t>
      </w:r>
    </w:p>
    <w:p w14:paraId="621B4E80" w14:textId="3648E95C" w:rsidR="00527EF2" w:rsidRPr="000A23F3" w:rsidRDefault="00527EF2" w:rsidP="002E1F6C">
      <w:pPr>
        <w:numPr>
          <w:ilvl w:val="0"/>
          <w:numId w:val="1"/>
        </w:num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0A23F3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¿Qué es la diatermia resistiva?</w:t>
      </w:r>
    </w:p>
    <w:p w14:paraId="4C9F6DC6" w14:textId="31C9E90E" w:rsidR="00527EF2" w:rsidRPr="000A23F3" w:rsidRDefault="00527EF2" w:rsidP="002E1F6C">
      <w:pPr>
        <w:numPr>
          <w:ilvl w:val="0"/>
          <w:numId w:val="1"/>
        </w:num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0A23F3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¿Qué efectos produce la diatermia?</w:t>
      </w:r>
    </w:p>
    <w:p w14:paraId="1B4326A4" w14:textId="72BE7301" w:rsidR="00527EF2" w:rsidRPr="000A23F3" w:rsidRDefault="00527EF2" w:rsidP="002E1F6C">
      <w:pPr>
        <w:numPr>
          <w:ilvl w:val="0"/>
          <w:numId w:val="1"/>
        </w:numPr>
        <w:spacing w:after="0" w:line="276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</w:pPr>
      <w:r w:rsidRPr="000A23F3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¿Qué indicaciones tiene la diatermia capilar?</w:t>
      </w:r>
    </w:p>
    <w:p w14:paraId="7A2E0FA8" w14:textId="62134FC5" w:rsidR="00527EF2" w:rsidRPr="000A23F3" w:rsidRDefault="00527EF2" w:rsidP="002E1F6C">
      <w:pPr>
        <w:numPr>
          <w:ilvl w:val="0"/>
          <w:numId w:val="1"/>
        </w:num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0A23F3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¿Qué contraindicación tiene la diatermia?</w:t>
      </w:r>
    </w:p>
    <w:p w14:paraId="541B9511" w14:textId="7A138F0D" w:rsidR="00527EF2" w:rsidRPr="000A23F3" w:rsidRDefault="00527EF2" w:rsidP="002E1F6C">
      <w:pPr>
        <w:numPr>
          <w:ilvl w:val="0"/>
          <w:numId w:val="1"/>
        </w:numPr>
        <w:spacing w:after="0" w:line="276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</w:pPr>
      <w:r w:rsidRPr="000A23F3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¿Qué es la corriente galvánica?</w:t>
      </w:r>
    </w:p>
    <w:p w14:paraId="4132A2E3" w14:textId="1F1A2DA5" w:rsidR="00527EF2" w:rsidRPr="000A23F3" w:rsidRDefault="00527EF2" w:rsidP="002E1F6C">
      <w:pPr>
        <w:numPr>
          <w:ilvl w:val="0"/>
          <w:numId w:val="1"/>
        </w:numPr>
        <w:spacing w:after="0" w:line="276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</w:pPr>
      <w:r w:rsidRPr="000A23F3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¿Qué efectos produce la corriente galvánica?</w:t>
      </w:r>
    </w:p>
    <w:p w14:paraId="4E9FC604" w14:textId="19554DB1" w:rsidR="00527EF2" w:rsidRPr="000A23F3" w:rsidRDefault="00527EF2" w:rsidP="002E1F6C">
      <w:pPr>
        <w:numPr>
          <w:ilvl w:val="0"/>
          <w:numId w:val="1"/>
        </w:numPr>
        <w:spacing w:after="0" w:line="276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</w:pPr>
      <w:r w:rsidRPr="000A23F3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¿Qué indicaciones tiene la corriente galvánica?</w:t>
      </w:r>
    </w:p>
    <w:p w14:paraId="627C6257" w14:textId="00225E7D" w:rsidR="00527EF2" w:rsidRPr="000A23F3" w:rsidRDefault="00527EF2" w:rsidP="002E1F6C">
      <w:pPr>
        <w:numPr>
          <w:ilvl w:val="0"/>
          <w:numId w:val="1"/>
        </w:num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0A23F3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¿Qué contraindicación tiene la corriente galvánica?</w:t>
      </w:r>
    </w:p>
    <w:p w14:paraId="58D58A1B" w14:textId="3A5890C5" w:rsidR="00527EF2" w:rsidRPr="000A23F3" w:rsidRDefault="00527EF2" w:rsidP="002E1F6C">
      <w:pPr>
        <w:numPr>
          <w:ilvl w:val="0"/>
          <w:numId w:val="1"/>
        </w:numPr>
        <w:spacing w:after="0" w:line="276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</w:pPr>
      <w:r w:rsidRPr="000A23F3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¿Qué tiempo se recomienda para corriente galvánica?</w:t>
      </w:r>
    </w:p>
    <w:p w14:paraId="13201A3C" w14:textId="66628FB8" w:rsidR="00527EF2" w:rsidRPr="000A23F3" w:rsidRDefault="00527EF2" w:rsidP="002E1F6C">
      <w:pPr>
        <w:numPr>
          <w:ilvl w:val="0"/>
          <w:numId w:val="1"/>
        </w:numPr>
        <w:spacing w:after="0" w:line="276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</w:pPr>
      <w:r w:rsidRPr="000A23F3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¿Qué es la lámpara de infrarrojos?</w:t>
      </w:r>
    </w:p>
    <w:p w14:paraId="519B1CE7" w14:textId="3D78981F" w:rsidR="00527EF2" w:rsidRPr="000A23F3" w:rsidRDefault="00527EF2" w:rsidP="002E1F6C">
      <w:pPr>
        <w:numPr>
          <w:ilvl w:val="0"/>
          <w:numId w:val="1"/>
        </w:numPr>
        <w:spacing w:after="0" w:line="276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</w:pPr>
      <w:r w:rsidRPr="000A23F3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¿Qué efectos tienen los infrarrojos?</w:t>
      </w:r>
    </w:p>
    <w:p w14:paraId="46B0B118" w14:textId="3D91CD97" w:rsidR="00527EF2" w:rsidRPr="000A23F3" w:rsidRDefault="00527EF2" w:rsidP="002E1F6C">
      <w:pPr>
        <w:numPr>
          <w:ilvl w:val="0"/>
          <w:numId w:val="1"/>
        </w:numPr>
        <w:spacing w:after="0" w:line="276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</w:pPr>
      <w:r w:rsidRPr="000A23F3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¿Qué indicaciones tienen los infrarrojos?</w:t>
      </w:r>
    </w:p>
    <w:p w14:paraId="0386C422" w14:textId="2B4A1635" w:rsidR="00527EF2" w:rsidRPr="000A23F3" w:rsidRDefault="00527EF2" w:rsidP="002E1F6C">
      <w:pPr>
        <w:numPr>
          <w:ilvl w:val="0"/>
          <w:numId w:val="1"/>
        </w:numPr>
        <w:spacing w:after="0" w:line="276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</w:pPr>
      <w:r w:rsidRPr="000A23F3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¿Qué contraindicación tienen los infrarrojos?</w:t>
      </w:r>
    </w:p>
    <w:p w14:paraId="641EFABB" w14:textId="1DD3B5CE" w:rsidR="00527EF2" w:rsidRPr="000A23F3" w:rsidRDefault="00527EF2" w:rsidP="002E1F6C">
      <w:pPr>
        <w:numPr>
          <w:ilvl w:val="0"/>
          <w:numId w:val="1"/>
        </w:numPr>
        <w:spacing w:after="0" w:line="276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</w:pPr>
      <w:r w:rsidRPr="000A23F3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¿Qué es el láser capilar?</w:t>
      </w:r>
    </w:p>
    <w:p w14:paraId="1385C27C" w14:textId="082946B4" w:rsidR="00527EF2" w:rsidRPr="000A23F3" w:rsidRDefault="00527EF2" w:rsidP="002E1F6C">
      <w:pPr>
        <w:numPr>
          <w:ilvl w:val="0"/>
          <w:numId w:val="1"/>
        </w:numPr>
        <w:spacing w:after="0" w:line="276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</w:pPr>
      <w:r w:rsidRPr="000A23F3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¿Qué efectos tiene el láser capilar?</w:t>
      </w:r>
    </w:p>
    <w:p w14:paraId="0D82CDC4" w14:textId="78213DB6" w:rsidR="00527EF2" w:rsidRPr="000A23F3" w:rsidRDefault="00527EF2" w:rsidP="002E1F6C">
      <w:pPr>
        <w:numPr>
          <w:ilvl w:val="0"/>
          <w:numId w:val="1"/>
        </w:numPr>
        <w:spacing w:after="0" w:line="276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</w:pPr>
      <w:r w:rsidRPr="000A23F3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¿Qué indicaciones tiene el láser capilar?</w:t>
      </w:r>
    </w:p>
    <w:p w14:paraId="6E1C8CF3" w14:textId="5348E2A3" w:rsidR="00527EF2" w:rsidRPr="000A23F3" w:rsidRDefault="00527EF2" w:rsidP="002E1F6C">
      <w:pPr>
        <w:numPr>
          <w:ilvl w:val="0"/>
          <w:numId w:val="1"/>
        </w:numPr>
        <w:spacing w:after="0" w:line="276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</w:pPr>
      <w:r w:rsidRPr="000A23F3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¿Qué contraindicación tiene el láser capilar?</w:t>
      </w:r>
    </w:p>
    <w:p w14:paraId="585841AF" w14:textId="1E6BE4CC" w:rsidR="00527EF2" w:rsidRPr="000A23F3" w:rsidRDefault="00527EF2" w:rsidP="002E1F6C">
      <w:pPr>
        <w:numPr>
          <w:ilvl w:val="0"/>
          <w:numId w:val="1"/>
        </w:numPr>
        <w:spacing w:after="0" w:line="276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</w:pPr>
      <w:r w:rsidRPr="000A23F3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¿Qué es la terapia LED capilar?</w:t>
      </w:r>
    </w:p>
    <w:p w14:paraId="4CDCB6B5" w14:textId="2C3D12E6" w:rsidR="00527EF2" w:rsidRPr="000A23F3" w:rsidRDefault="00527EF2" w:rsidP="002E1F6C">
      <w:pPr>
        <w:numPr>
          <w:ilvl w:val="0"/>
          <w:numId w:val="1"/>
        </w:numPr>
        <w:spacing w:after="0" w:line="276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</w:pPr>
      <w:r w:rsidRPr="000A23F3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¿Qué efectos tiene la luz LED?</w:t>
      </w:r>
    </w:p>
    <w:p w14:paraId="4A5A1951" w14:textId="3055950D" w:rsidR="00527EF2" w:rsidRPr="000A23F3" w:rsidRDefault="00527EF2" w:rsidP="002E1F6C">
      <w:pPr>
        <w:numPr>
          <w:ilvl w:val="0"/>
          <w:numId w:val="1"/>
        </w:numPr>
        <w:spacing w:after="0" w:line="276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</w:pPr>
      <w:r w:rsidRPr="000A23F3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¿Qué indicaciones tiene la luz LED?</w:t>
      </w:r>
    </w:p>
    <w:p w14:paraId="7D8A10EA" w14:textId="6AC1CFBD" w:rsidR="00527EF2" w:rsidRPr="000A23F3" w:rsidRDefault="00527EF2" w:rsidP="002E1F6C">
      <w:pPr>
        <w:numPr>
          <w:ilvl w:val="0"/>
          <w:numId w:val="1"/>
        </w:numPr>
        <w:spacing w:after="0" w:line="276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</w:pPr>
      <w:r w:rsidRPr="000A23F3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¿Qué contraindicación tiene la luz LED?</w:t>
      </w:r>
    </w:p>
    <w:p w14:paraId="34B7CEB4" w14:textId="716742F8" w:rsidR="00527EF2" w:rsidRPr="000A23F3" w:rsidRDefault="00527EF2" w:rsidP="002E1F6C">
      <w:pPr>
        <w:numPr>
          <w:ilvl w:val="0"/>
          <w:numId w:val="1"/>
        </w:numPr>
        <w:spacing w:after="0" w:line="276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</w:pPr>
      <w:r w:rsidRPr="000A23F3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¿Qué son los equipos vibradores?</w:t>
      </w:r>
    </w:p>
    <w:p w14:paraId="0A81A63C" w14:textId="6DFC1BBD" w:rsidR="00527EF2" w:rsidRPr="000A23F3" w:rsidRDefault="00527EF2" w:rsidP="002E1F6C">
      <w:pPr>
        <w:numPr>
          <w:ilvl w:val="0"/>
          <w:numId w:val="1"/>
        </w:numPr>
        <w:spacing w:after="0" w:line="276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</w:pPr>
      <w:r w:rsidRPr="000A23F3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¿Qué efectos tienen los vibradores?</w:t>
      </w:r>
    </w:p>
    <w:p w14:paraId="2AD31348" w14:textId="36494624" w:rsidR="00527EF2" w:rsidRPr="000A23F3" w:rsidRDefault="00527EF2" w:rsidP="002E1F6C">
      <w:pPr>
        <w:numPr>
          <w:ilvl w:val="0"/>
          <w:numId w:val="1"/>
        </w:numPr>
        <w:spacing w:after="0" w:line="276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</w:pPr>
      <w:r w:rsidRPr="000A23F3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¿Qué indicaciones tienen los vibradores?</w:t>
      </w:r>
    </w:p>
    <w:p w14:paraId="12A019A5" w14:textId="5F974F5E" w:rsidR="00527EF2" w:rsidRPr="000A23F3" w:rsidRDefault="00527EF2" w:rsidP="002E1F6C">
      <w:pPr>
        <w:numPr>
          <w:ilvl w:val="0"/>
          <w:numId w:val="1"/>
        </w:numPr>
        <w:spacing w:after="0" w:line="276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</w:pPr>
      <w:r w:rsidRPr="000A23F3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¿Qué contraindicación tienen los vibradores?</w:t>
      </w:r>
    </w:p>
    <w:p w14:paraId="7FE86D05" w14:textId="272C54CF" w:rsidR="000A23F3" w:rsidRPr="000A23F3" w:rsidRDefault="000A23F3" w:rsidP="000A23F3">
      <w:pPr>
        <w:pStyle w:val="Prrafodelist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</w:pPr>
      <w:r w:rsidRPr="000A23F3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 xml:space="preserve">Analiza y aplica la técnica </w:t>
      </w:r>
      <w:proofErr w:type="spellStart"/>
      <w:r w:rsidRPr="000A23F3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electroestética</w:t>
      </w:r>
      <w:proofErr w:type="spellEnd"/>
      <w:r w:rsidRPr="000A23F3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 xml:space="preserve"> más adecuada, justificando la elección y describiendo el protocolo de actuación.</w:t>
      </w:r>
    </w:p>
    <w:p w14:paraId="12AB46F7" w14:textId="2572FF78" w:rsidR="000A23F3" w:rsidRPr="000A23F3" w:rsidRDefault="000A23F3" w:rsidP="000A23F3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</w:p>
    <w:p w14:paraId="4FCE25CE" w14:textId="77777777" w:rsidR="000A23F3" w:rsidRPr="000A23F3" w:rsidRDefault="000A23F3" w:rsidP="000A23F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</w:pPr>
      <w:r w:rsidRPr="000A23F3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es-ES"/>
          <w14:ligatures w14:val="none"/>
        </w:rPr>
        <w:lastRenderedPageBreak/>
        <w:t>🧩</w:t>
      </w:r>
      <w:r w:rsidRPr="000A23F3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 xml:space="preserve"> Caso 1: Cliente con alopecia seborreica</w:t>
      </w:r>
    </w:p>
    <w:p w14:paraId="328D32E4" w14:textId="77777777" w:rsidR="000A23F3" w:rsidRPr="000A23F3" w:rsidRDefault="000A23F3" w:rsidP="000A23F3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0A23F3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Alteración detectada:</w:t>
      </w:r>
      <w:r w:rsidRPr="000A23F3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 xml:space="preserve"> __________________________________________</w:t>
      </w:r>
    </w:p>
    <w:p w14:paraId="6DE6339C" w14:textId="77777777" w:rsidR="000A23F3" w:rsidRPr="000A23F3" w:rsidRDefault="000A23F3" w:rsidP="000A23F3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0A23F3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Técnica seleccionada:</w:t>
      </w:r>
      <w:r w:rsidRPr="000A23F3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 xml:space="preserve"> __________________________________________</w:t>
      </w:r>
    </w:p>
    <w:p w14:paraId="3356DF42" w14:textId="77777777" w:rsidR="000A23F3" w:rsidRPr="000A23F3" w:rsidRDefault="000A23F3" w:rsidP="000A23F3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0A23F3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Justificación de la técnica:</w:t>
      </w:r>
      <w:r w:rsidRPr="000A23F3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 xml:space="preserve"> __________________________________________</w:t>
      </w:r>
    </w:p>
    <w:p w14:paraId="26BFBCEC" w14:textId="77777777" w:rsidR="000A23F3" w:rsidRPr="000A23F3" w:rsidRDefault="000A23F3" w:rsidP="000A23F3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0A23F3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Maniobras a aplicar (tipo de aplicación, tiempo, intensidad):</w:t>
      </w:r>
      <w:r w:rsidRPr="000A23F3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 xml:space="preserve"> __________________________________________</w:t>
      </w:r>
    </w:p>
    <w:p w14:paraId="5E5EBBA8" w14:textId="004E562E" w:rsidR="000A23F3" w:rsidRPr="000A23F3" w:rsidRDefault="000A23F3" w:rsidP="000A23F3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0A23F3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Precauciones/contraindicaciones:</w:t>
      </w:r>
      <w:r w:rsidRPr="000A23F3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 xml:space="preserve"> __________________________________________</w:t>
      </w:r>
    </w:p>
    <w:p w14:paraId="7351FD23" w14:textId="77777777" w:rsidR="000A23F3" w:rsidRPr="000A23F3" w:rsidRDefault="000A23F3" w:rsidP="000A23F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</w:pPr>
      <w:r w:rsidRPr="000A23F3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es-ES"/>
          <w14:ligatures w14:val="none"/>
        </w:rPr>
        <w:t>🧩</w:t>
      </w:r>
      <w:r w:rsidRPr="000A23F3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 xml:space="preserve"> Caso 2: Cliente con cabello seco y deshidratado</w:t>
      </w:r>
    </w:p>
    <w:p w14:paraId="2B691124" w14:textId="77777777" w:rsidR="000A23F3" w:rsidRPr="000A23F3" w:rsidRDefault="000A23F3" w:rsidP="000A23F3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0A23F3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Alteración detectada:</w:t>
      </w:r>
      <w:r w:rsidRPr="000A23F3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 xml:space="preserve"> __________________________________________</w:t>
      </w:r>
    </w:p>
    <w:p w14:paraId="78C35B6E" w14:textId="77777777" w:rsidR="000A23F3" w:rsidRPr="000A23F3" w:rsidRDefault="000A23F3" w:rsidP="000A23F3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0A23F3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Técnica seleccionada:</w:t>
      </w:r>
      <w:r w:rsidRPr="000A23F3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 xml:space="preserve"> __________________________________________</w:t>
      </w:r>
    </w:p>
    <w:p w14:paraId="7997847E" w14:textId="77777777" w:rsidR="000A23F3" w:rsidRPr="000A23F3" w:rsidRDefault="000A23F3" w:rsidP="000A23F3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0A23F3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Justificación de la técnica:</w:t>
      </w:r>
      <w:r w:rsidRPr="000A23F3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 xml:space="preserve"> __________________________________________</w:t>
      </w:r>
    </w:p>
    <w:p w14:paraId="44C2C797" w14:textId="77777777" w:rsidR="000A23F3" w:rsidRPr="000A23F3" w:rsidRDefault="000A23F3" w:rsidP="000A23F3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0A23F3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Maniobras a aplicar (tipo de aplicación, tiempo, intensidad):</w:t>
      </w:r>
      <w:r w:rsidRPr="000A23F3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 xml:space="preserve"> __________________________________________</w:t>
      </w:r>
    </w:p>
    <w:p w14:paraId="7D819506" w14:textId="0AFA515F" w:rsidR="000A23F3" w:rsidRPr="000A23F3" w:rsidRDefault="000A23F3" w:rsidP="000A23F3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0A23F3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Precauciones/contraindicaciones:</w:t>
      </w:r>
      <w:r w:rsidRPr="000A23F3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 xml:space="preserve"> __________________________________________</w:t>
      </w:r>
    </w:p>
    <w:p w14:paraId="6F3EFC97" w14:textId="77777777" w:rsidR="000A23F3" w:rsidRPr="000A23F3" w:rsidRDefault="000A23F3" w:rsidP="000A23F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</w:pPr>
      <w:r w:rsidRPr="000A23F3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es-ES"/>
          <w14:ligatures w14:val="none"/>
        </w:rPr>
        <w:t>🧩</w:t>
      </w:r>
      <w:r w:rsidRPr="000A23F3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 xml:space="preserve"> Caso 3: Cliente con tensión muscular y caída del cabello</w:t>
      </w:r>
    </w:p>
    <w:p w14:paraId="5E6D1EF8" w14:textId="77777777" w:rsidR="000A23F3" w:rsidRPr="000A23F3" w:rsidRDefault="000A23F3" w:rsidP="000A23F3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0A23F3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Alteración detectada:</w:t>
      </w:r>
      <w:r w:rsidRPr="000A23F3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 xml:space="preserve"> __________________________________________</w:t>
      </w:r>
    </w:p>
    <w:p w14:paraId="1B4A0283" w14:textId="77777777" w:rsidR="000A23F3" w:rsidRPr="000A23F3" w:rsidRDefault="000A23F3" w:rsidP="000A23F3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0A23F3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Técnica seleccionada:</w:t>
      </w:r>
      <w:r w:rsidRPr="000A23F3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 xml:space="preserve"> __________________________________________</w:t>
      </w:r>
    </w:p>
    <w:p w14:paraId="014F1D15" w14:textId="77777777" w:rsidR="000A23F3" w:rsidRPr="000A23F3" w:rsidRDefault="000A23F3" w:rsidP="000A23F3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0A23F3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Justificación de la técnica:</w:t>
      </w:r>
      <w:r w:rsidRPr="000A23F3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 xml:space="preserve"> __________________________________________</w:t>
      </w:r>
    </w:p>
    <w:p w14:paraId="531B58AA" w14:textId="77777777" w:rsidR="000A23F3" w:rsidRPr="000A23F3" w:rsidRDefault="000A23F3" w:rsidP="000A23F3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0A23F3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Maniobras a aplicar (tipo de aplicación, tiempo, intensidad):</w:t>
      </w:r>
      <w:r w:rsidRPr="000A23F3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 xml:space="preserve"> __________________________________________</w:t>
      </w:r>
    </w:p>
    <w:p w14:paraId="403F7050" w14:textId="0CFBFB35" w:rsidR="000A23F3" w:rsidRPr="000A23F3" w:rsidRDefault="000A23F3" w:rsidP="000A23F3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0A23F3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Precauciones/contraindicaciones:</w:t>
      </w:r>
      <w:r w:rsidRPr="000A23F3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 xml:space="preserve"> __________________________________________</w:t>
      </w:r>
    </w:p>
    <w:p w14:paraId="5CC490CA" w14:textId="77777777" w:rsidR="000A23F3" w:rsidRPr="000A23F3" w:rsidRDefault="000A23F3" w:rsidP="000A23F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</w:pPr>
      <w:r w:rsidRPr="000A23F3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es-ES"/>
          <w14:ligatures w14:val="none"/>
        </w:rPr>
        <w:t>🧩</w:t>
      </w:r>
      <w:r w:rsidRPr="000A23F3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 xml:space="preserve"> Caso 4: Cliente con alopecia </w:t>
      </w:r>
      <w:proofErr w:type="spellStart"/>
      <w:r w:rsidRPr="000A23F3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androgenética</w:t>
      </w:r>
      <w:proofErr w:type="spellEnd"/>
      <w:r w:rsidRPr="000A23F3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 xml:space="preserve"> en tratamiento regenerativo</w:t>
      </w:r>
    </w:p>
    <w:p w14:paraId="7BF38C84" w14:textId="77777777" w:rsidR="000A23F3" w:rsidRPr="000A23F3" w:rsidRDefault="000A23F3" w:rsidP="000A23F3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0A23F3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Alteración detectada:</w:t>
      </w:r>
      <w:r w:rsidRPr="000A23F3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 xml:space="preserve"> __________________________________________</w:t>
      </w:r>
    </w:p>
    <w:p w14:paraId="49629CD0" w14:textId="77777777" w:rsidR="000A23F3" w:rsidRPr="000A23F3" w:rsidRDefault="000A23F3" w:rsidP="000A23F3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0A23F3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Técnica seleccionada:</w:t>
      </w:r>
      <w:r w:rsidRPr="000A23F3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 xml:space="preserve"> __________________________________________</w:t>
      </w:r>
    </w:p>
    <w:p w14:paraId="6726B0F3" w14:textId="77777777" w:rsidR="000A23F3" w:rsidRPr="000A23F3" w:rsidRDefault="000A23F3" w:rsidP="000A23F3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0A23F3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Justificación de la técnica:</w:t>
      </w:r>
      <w:r w:rsidRPr="000A23F3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 xml:space="preserve"> __________________________________________</w:t>
      </w:r>
    </w:p>
    <w:p w14:paraId="525F4EDD" w14:textId="77777777" w:rsidR="000A23F3" w:rsidRPr="000A23F3" w:rsidRDefault="000A23F3" w:rsidP="000A23F3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0A23F3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Maniobras a aplicar (tipo de aplicación, tiempo, intensidad):</w:t>
      </w:r>
      <w:r w:rsidRPr="000A23F3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 xml:space="preserve"> __________________________________________</w:t>
      </w:r>
    </w:p>
    <w:p w14:paraId="0CA24966" w14:textId="18C93583" w:rsidR="000A23F3" w:rsidRPr="000A23F3" w:rsidRDefault="000A23F3" w:rsidP="000A23F3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0A23F3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Precauciones/contraindicaciones:</w:t>
      </w:r>
      <w:r w:rsidRPr="000A23F3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 xml:space="preserve"> __________________________________________</w:t>
      </w:r>
    </w:p>
    <w:p w14:paraId="48E68893" w14:textId="17293225" w:rsidR="000A23F3" w:rsidRPr="000A23F3" w:rsidRDefault="000A23F3" w:rsidP="000A23F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</w:pPr>
      <w:r w:rsidRPr="000A23F3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es-ES"/>
          <w14:ligatures w14:val="none"/>
        </w:rPr>
        <w:t>🧩</w:t>
      </w:r>
      <w:r w:rsidRPr="000A23F3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 xml:space="preserve"> Caso 5: Cliente con cabello desvitalizado y mala circulación capilar</w:t>
      </w:r>
    </w:p>
    <w:p w14:paraId="4F1243EC" w14:textId="77777777" w:rsidR="000A23F3" w:rsidRPr="000A23F3" w:rsidRDefault="000A23F3" w:rsidP="000A23F3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0A23F3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Alteración detectada:</w:t>
      </w:r>
      <w:r w:rsidRPr="000A23F3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 xml:space="preserve"> __________________________________________</w:t>
      </w:r>
    </w:p>
    <w:p w14:paraId="0AC48A62" w14:textId="77777777" w:rsidR="000A23F3" w:rsidRPr="000A23F3" w:rsidRDefault="000A23F3" w:rsidP="000A23F3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0A23F3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Técnica seleccionada:</w:t>
      </w:r>
      <w:r w:rsidRPr="000A23F3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 xml:space="preserve"> __________________________________________</w:t>
      </w:r>
    </w:p>
    <w:p w14:paraId="30FD7651" w14:textId="77777777" w:rsidR="000A23F3" w:rsidRPr="000A23F3" w:rsidRDefault="000A23F3" w:rsidP="000A23F3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0A23F3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Justificación de la técnica:</w:t>
      </w:r>
      <w:r w:rsidRPr="000A23F3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 xml:space="preserve"> __________________________________________</w:t>
      </w:r>
    </w:p>
    <w:p w14:paraId="06B0DB6B" w14:textId="77777777" w:rsidR="000A23F3" w:rsidRPr="000A23F3" w:rsidRDefault="000A23F3" w:rsidP="000A23F3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0A23F3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Maniobras a aplicar (tipo de aplicación, tiempo, intensidad):</w:t>
      </w:r>
      <w:r w:rsidRPr="000A23F3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 xml:space="preserve"> __________________________________________</w:t>
      </w:r>
    </w:p>
    <w:p w14:paraId="2568AE25" w14:textId="144C9660" w:rsidR="000A23F3" w:rsidRPr="000A23F3" w:rsidRDefault="000A23F3" w:rsidP="000A23F3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0A23F3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Precauciones/contraindicaciones:</w:t>
      </w:r>
      <w:r w:rsidRPr="000A23F3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 xml:space="preserve"> __________________________________________</w:t>
      </w:r>
    </w:p>
    <w:p w14:paraId="3BED9523" w14:textId="77777777" w:rsidR="000A23F3" w:rsidRPr="000A23F3" w:rsidRDefault="000A23F3" w:rsidP="000A23F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</w:pPr>
      <w:r w:rsidRPr="000A23F3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es-ES"/>
          <w14:ligatures w14:val="none"/>
        </w:rPr>
        <w:lastRenderedPageBreak/>
        <w:t>🧩</w:t>
      </w:r>
      <w:r w:rsidRPr="000A23F3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 xml:space="preserve"> Caso 6: Cliente con pitiriasis grasa y cuero cabelludo congestionado</w:t>
      </w:r>
    </w:p>
    <w:p w14:paraId="247F356F" w14:textId="77777777" w:rsidR="000A23F3" w:rsidRPr="000A23F3" w:rsidRDefault="000A23F3" w:rsidP="000A23F3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0A23F3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Alteración detectada:</w:t>
      </w:r>
      <w:r w:rsidRPr="000A23F3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 xml:space="preserve"> __________________________________________</w:t>
      </w:r>
    </w:p>
    <w:p w14:paraId="3F31B55F" w14:textId="77777777" w:rsidR="000A23F3" w:rsidRPr="000A23F3" w:rsidRDefault="000A23F3" w:rsidP="000A23F3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0A23F3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Técnica seleccionada:</w:t>
      </w:r>
      <w:r w:rsidRPr="000A23F3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 xml:space="preserve"> __________________________________________</w:t>
      </w:r>
    </w:p>
    <w:p w14:paraId="7107D360" w14:textId="77777777" w:rsidR="000A23F3" w:rsidRPr="000A23F3" w:rsidRDefault="000A23F3" w:rsidP="000A23F3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0A23F3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Justificación de la técnica:</w:t>
      </w:r>
      <w:r w:rsidRPr="000A23F3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 xml:space="preserve"> __________________________________________</w:t>
      </w:r>
    </w:p>
    <w:p w14:paraId="54451038" w14:textId="77777777" w:rsidR="000A23F3" w:rsidRPr="000A23F3" w:rsidRDefault="000A23F3" w:rsidP="000A23F3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0A23F3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Maniobras a aplicar (tipo de aplicación, tiempo, intensidad):</w:t>
      </w:r>
      <w:r w:rsidRPr="000A23F3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 xml:space="preserve"> __________________________________________</w:t>
      </w:r>
    </w:p>
    <w:p w14:paraId="33F7057C" w14:textId="73A5C815" w:rsidR="000A23F3" w:rsidRPr="000A23F3" w:rsidRDefault="000A23F3" w:rsidP="000A23F3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0A23F3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Precauciones/contraindicaciones:</w:t>
      </w:r>
      <w:r w:rsidRPr="000A23F3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 xml:space="preserve"> __________________________________________</w:t>
      </w:r>
    </w:p>
    <w:p w14:paraId="269A2883" w14:textId="77777777" w:rsidR="000A23F3" w:rsidRPr="000A23F3" w:rsidRDefault="000A23F3" w:rsidP="000A23F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</w:pPr>
      <w:r w:rsidRPr="000A23F3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es-ES"/>
          <w14:ligatures w14:val="none"/>
        </w:rPr>
        <w:t>🧩</w:t>
      </w:r>
      <w:r w:rsidRPr="000A23F3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 xml:space="preserve"> Caso 7: Cliente con alopecia incipiente y cuero cabelludo desvitalizado</w:t>
      </w:r>
    </w:p>
    <w:p w14:paraId="0310E17E" w14:textId="77777777" w:rsidR="000A23F3" w:rsidRPr="000A23F3" w:rsidRDefault="000A23F3" w:rsidP="000A23F3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0A23F3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Alteración detectada:</w:t>
      </w:r>
      <w:r w:rsidRPr="000A23F3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 xml:space="preserve"> __________________________________________</w:t>
      </w:r>
    </w:p>
    <w:p w14:paraId="39A73F38" w14:textId="77777777" w:rsidR="000A23F3" w:rsidRPr="000A23F3" w:rsidRDefault="000A23F3" w:rsidP="000A23F3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0A23F3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Técnica seleccionada:</w:t>
      </w:r>
      <w:r w:rsidRPr="000A23F3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 xml:space="preserve"> __________________________________________</w:t>
      </w:r>
    </w:p>
    <w:p w14:paraId="603113C5" w14:textId="77777777" w:rsidR="000A23F3" w:rsidRPr="000A23F3" w:rsidRDefault="000A23F3" w:rsidP="000A23F3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0A23F3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Justificación de la técnica:</w:t>
      </w:r>
      <w:r w:rsidRPr="000A23F3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 xml:space="preserve"> __________________________________________</w:t>
      </w:r>
    </w:p>
    <w:p w14:paraId="55D067E6" w14:textId="77777777" w:rsidR="000A23F3" w:rsidRPr="000A23F3" w:rsidRDefault="000A23F3" w:rsidP="000A23F3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0A23F3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Maniobras a aplicar (tipo de aplicación, tiempo, intensidad):</w:t>
      </w:r>
      <w:r w:rsidRPr="000A23F3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 xml:space="preserve"> __________________________________________</w:t>
      </w:r>
    </w:p>
    <w:p w14:paraId="16E181A9" w14:textId="39AFAF3E" w:rsidR="000A23F3" w:rsidRPr="000A23F3" w:rsidRDefault="000A23F3" w:rsidP="000A23F3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0A23F3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Precauciones/contraindicaciones:</w:t>
      </w:r>
      <w:r w:rsidRPr="000A23F3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 xml:space="preserve"> __________________________________________</w:t>
      </w:r>
    </w:p>
    <w:p w14:paraId="6437E644" w14:textId="77777777" w:rsidR="000A23F3" w:rsidRPr="000A23F3" w:rsidRDefault="000A23F3" w:rsidP="000A23F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</w:pPr>
      <w:r w:rsidRPr="000A23F3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es-ES"/>
          <w14:ligatures w14:val="none"/>
        </w:rPr>
        <w:t>🧩</w:t>
      </w:r>
      <w:r w:rsidRPr="000A23F3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 xml:space="preserve"> Caso 8: Cliente con alopecia </w:t>
      </w:r>
      <w:proofErr w:type="spellStart"/>
      <w:r w:rsidRPr="000A23F3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post-implante</w:t>
      </w:r>
      <w:proofErr w:type="spellEnd"/>
      <w:r w:rsidRPr="000A23F3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 xml:space="preserve"> capilar</w:t>
      </w:r>
    </w:p>
    <w:p w14:paraId="4F89AF8B" w14:textId="77777777" w:rsidR="000A23F3" w:rsidRPr="000A23F3" w:rsidRDefault="000A23F3" w:rsidP="000A23F3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0A23F3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Alteración detectada:</w:t>
      </w:r>
      <w:r w:rsidRPr="000A23F3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 xml:space="preserve"> __________________________________________</w:t>
      </w:r>
    </w:p>
    <w:p w14:paraId="70205676" w14:textId="77777777" w:rsidR="000A23F3" w:rsidRPr="000A23F3" w:rsidRDefault="000A23F3" w:rsidP="000A23F3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0A23F3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Técnica seleccionada:</w:t>
      </w:r>
      <w:r w:rsidRPr="000A23F3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 xml:space="preserve"> __________________________________________</w:t>
      </w:r>
    </w:p>
    <w:p w14:paraId="23A1ED72" w14:textId="77777777" w:rsidR="000A23F3" w:rsidRPr="000A23F3" w:rsidRDefault="000A23F3" w:rsidP="000A23F3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0A23F3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Justificación de la técnica:</w:t>
      </w:r>
      <w:r w:rsidRPr="000A23F3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 xml:space="preserve"> __________________________________________</w:t>
      </w:r>
    </w:p>
    <w:p w14:paraId="161EFC91" w14:textId="77777777" w:rsidR="000A23F3" w:rsidRPr="000A23F3" w:rsidRDefault="000A23F3" w:rsidP="000A23F3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0A23F3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Maniobras a aplicar (tipo de aplicación, tiempo, intensidad):</w:t>
      </w:r>
      <w:r w:rsidRPr="000A23F3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 xml:space="preserve"> __________________________________________</w:t>
      </w:r>
    </w:p>
    <w:p w14:paraId="57E07DF7" w14:textId="5A7C476F" w:rsidR="000A23F3" w:rsidRPr="000A23F3" w:rsidRDefault="000A23F3" w:rsidP="000A23F3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0A23F3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Precauciones/contraindicaciones:</w:t>
      </w:r>
      <w:r w:rsidRPr="000A23F3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 xml:space="preserve"> __________________________________________</w:t>
      </w:r>
    </w:p>
    <w:p w14:paraId="5A4D4D3D" w14:textId="77777777" w:rsidR="000A23F3" w:rsidRPr="000A23F3" w:rsidRDefault="000A23F3" w:rsidP="000A23F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</w:pPr>
      <w:r w:rsidRPr="000A23F3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es-ES"/>
          <w14:ligatures w14:val="none"/>
        </w:rPr>
        <w:t>🧩</w:t>
      </w:r>
      <w:r w:rsidRPr="000A23F3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 xml:space="preserve"> Caso 9: Cliente con cabello seco y desnutrido</w:t>
      </w:r>
    </w:p>
    <w:p w14:paraId="6298F533" w14:textId="77777777" w:rsidR="000A23F3" w:rsidRPr="000A23F3" w:rsidRDefault="000A23F3" w:rsidP="000A23F3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0A23F3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Alteración detectada:</w:t>
      </w:r>
      <w:r w:rsidRPr="000A23F3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 xml:space="preserve"> __________________________________________</w:t>
      </w:r>
    </w:p>
    <w:p w14:paraId="21038FC7" w14:textId="77777777" w:rsidR="000A23F3" w:rsidRPr="000A23F3" w:rsidRDefault="000A23F3" w:rsidP="000A23F3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0A23F3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Técnica seleccionada:</w:t>
      </w:r>
      <w:r w:rsidRPr="000A23F3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 xml:space="preserve"> __________________________________________</w:t>
      </w:r>
    </w:p>
    <w:p w14:paraId="20AF8E80" w14:textId="77777777" w:rsidR="000A23F3" w:rsidRPr="000A23F3" w:rsidRDefault="000A23F3" w:rsidP="000A23F3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0A23F3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Justificación de la técnica:</w:t>
      </w:r>
      <w:r w:rsidRPr="000A23F3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 xml:space="preserve"> __________________________________________</w:t>
      </w:r>
    </w:p>
    <w:p w14:paraId="09FA89BD" w14:textId="77777777" w:rsidR="000A23F3" w:rsidRPr="000A23F3" w:rsidRDefault="000A23F3" w:rsidP="000A23F3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0A23F3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Maniobras a aplicar (tipo de aplicación, tiempo, intensidad):</w:t>
      </w:r>
      <w:r w:rsidRPr="000A23F3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 xml:space="preserve"> __________________________________________</w:t>
      </w:r>
    </w:p>
    <w:p w14:paraId="12C65A41" w14:textId="3AECF917" w:rsidR="000A23F3" w:rsidRPr="000A23F3" w:rsidRDefault="000A23F3" w:rsidP="000A23F3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0A23F3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Precauciones/contraindicaciones:</w:t>
      </w:r>
      <w:r w:rsidRPr="000A23F3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 xml:space="preserve"> __________________________________________</w:t>
      </w:r>
    </w:p>
    <w:p w14:paraId="5E8123B0" w14:textId="77777777" w:rsidR="000A23F3" w:rsidRPr="000A23F3" w:rsidRDefault="000A23F3" w:rsidP="000A23F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</w:pPr>
      <w:r w:rsidRPr="000A23F3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es-ES"/>
          <w14:ligatures w14:val="none"/>
        </w:rPr>
        <w:t>🧩</w:t>
      </w:r>
      <w:r w:rsidRPr="000A23F3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 xml:space="preserve"> Caso 10: Cliente con estrés y tensión muscular en zona cervical</w:t>
      </w:r>
    </w:p>
    <w:p w14:paraId="1B42F9FF" w14:textId="77777777" w:rsidR="000A23F3" w:rsidRPr="000A23F3" w:rsidRDefault="000A23F3" w:rsidP="000A23F3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0A23F3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Alteración detectada:</w:t>
      </w:r>
      <w:r w:rsidRPr="000A23F3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 xml:space="preserve"> __________________________________________</w:t>
      </w:r>
    </w:p>
    <w:p w14:paraId="737D640E" w14:textId="77777777" w:rsidR="000A23F3" w:rsidRPr="000A23F3" w:rsidRDefault="000A23F3" w:rsidP="000A23F3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0A23F3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Técnica seleccionada:</w:t>
      </w:r>
      <w:r w:rsidRPr="000A23F3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 xml:space="preserve"> __________________________________________</w:t>
      </w:r>
    </w:p>
    <w:p w14:paraId="2C7464AC" w14:textId="77777777" w:rsidR="000A23F3" w:rsidRPr="000A23F3" w:rsidRDefault="000A23F3" w:rsidP="000A23F3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0A23F3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Justificación de la técnica:</w:t>
      </w:r>
      <w:r w:rsidRPr="000A23F3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 xml:space="preserve"> __________________________________________</w:t>
      </w:r>
    </w:p>
    <w:p w14:paraId="0846F06E" w14:textId="77777777" w:rsidR="000A23F3" w:rsidRPr="000A23F3" w:rsidRDefault="000A23F3" w:rsidP="000A23F3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0A23F3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Maniobras a aplicar (tipo de aplicación, tiempo, intensidad):</w:t>
      </w:r>
      <w:r w:rsidRPr="000A23F3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 xml:space="preserve"> __________________________________________</w:t>
      </w:r>
    </w:p>
    <w:p w14:paraId="4E57351C" w14:textId="75C0930D" w:rsidR="00D40407" w:rsidRPr="000A23F3" w:rsidRDefault="000A23F3" w:rsidP="000A23F3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0A23F3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Precauciones/contraindicaciones:</w:t>
      </w:r>
      <w:r w:rsidRPr="000A23F3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 xml:space="preserve"> _________________________________________</w:t>
      </w:r>
    </w:p>
    <w:sectPr w:rsidR="00D40407" w:rsidRPr="000A23F3" w:rsidSect="002E1F6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60" style="width:0;height:1.5pt" o:hralign="center" o:bullet="t" o:hrstd="t" o:hr="t" fillcolor="#a0a0a0" stroked="f"/>
    </w:pict>
  </w:numPicBullet>
  <w:abstractNum w:abstractNumId="0" w15:restartNumberingAfterBreak="0">
    <w:nsid w:val="04D34F22"/>
    <w:multiLevelType w:val="multilevel"/>
    <w:tmpl w:val="20688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256862"/>
    <w:multiLevelType w:val="multilevel"/>
    <w:tmpl w:val="72A6C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FA3697"/>
    <w:multiLevelType w:val="multilevel"/>
    <w:tmpl w:val="EC307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F13D63"/>
    <w:multiLevelType w:val="multilevel"/>
    <w:tmpl w:val="7D3E3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E666F8"/>
    <w:multiLevelType w:val="multilevel"/>
    <w:tmpl w:val="EA0EE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8361B2"/>
    <w:multiLevelType w:val="multilevel"/>
    <w:tmpl w:val="497ED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52283B"/>
    <w:multiLevelType w:val="multilevel"/>
    <w:tmpl w:val="162E6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A41E47"/>
    <w:multiLevelType w:val="multilevel"/>
    <w:tmpl w:val="9FF64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672445"/>
    <w:multiLevelType w:val="multilevel"/>
    <w:tmpl w:val="633C5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294371"/>
    <w:multiLevelType w:val="multilevel"/>
    <w:tmpl w:val="188C0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7F69C7"/>
    <w:multiLevelType w:val="multilevel"/>
    <w:tmpl w:val="95D6D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D53593"/>
    <w:multiLevelType w:val="multilevel"/>
    <w:tmpl w:val="0B38C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6187F64"/>
    <w:multiLevelType w:val="multilevel"/>
    <w:tmpl w:val="C54EE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1D6D0B"/>
    <w:multiLevelType w:val="multilevel"/>
    <w:tmpl w:val="38AA5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011ACF"/>
    <w:multiLevelType w:val="multilevel"/>
    <w:tmpl w:val="808C1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F85749"/>
    <w:multiLevelType w:val="multilevel"/>
    <w:tmpl w:val="9F40E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3234EFF"/>
    <w:multiLevelType w:val="multilevel"/>
    <w:tmpl w:val="BF826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4E54655"/>
    <w:multiLevelType w:val="multilevel"/>
    <w:tmpl w:val="E5AC7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651654C"/>
    <w:multiLevelType w:val="multilevel"/>
    <w:tmpl w:val="D7406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8104844"/>
    <w:multiLevelType w:val="multilevel"/>
    <w:tmpl w:val="54688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AAB38B8"/>
    <w:multiLevelType w:val="multilevel"/>
    <w:tmpl w:val="5E101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BB5275C"/>
    <w:multiLevelType w:val="multilevel"/>
    <w:tmpl w:val="5204D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BF66D66"/>
    <w:multiLevelType w:val="multilevel"/>
    <w:tmpl w:val="5B589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C453258"/>
    <w:multiLevelType w:val="hybridMultilevel"/>
    <w:tmpl w:val="182A51E2"/>
    <w:lvl w:ilvl="0" w:tplc="AA3A029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C5860B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B8843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D80A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28258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174F98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640D4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B9C5A7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8FA438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4" w15:restartNumberingAfterBreak="0">
    <w:nsid w:val="4CEF2C24"/>
    <w:multiLevelType w:val="multilevel"/>
    <w:tmpl w:val="3D3ED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F8039C1"/>
    <w:multiLevelType w:val="multilevel"/>
    <w:tmpl w:val="B6789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1380998"/>
    <w:multiLevelType w:val="multilevel"/>
    <w:tmpl w:val="74DEE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25D011E"/>
    <w:multiLevelType w:val="multilevel"/>
    <w:tmpl w:val="15163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3BB747D"/>
    <w:multiLevelType w:val="multilevel"/>
    <w:tmpl w:val="6BB0B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82A11A3"/>
    <w:multiLevelType w:val="multilevel"/>
    <w:tmpl w:val="8B7EE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C4E54AB"/>
    <w:multiLevelType w:val="multilevel"/>
    <w:tmpl w:val="BE427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D8A4A63"/>
    <w:multiLevelType w:val="multilevel"/>
    <w:tmpl w:val="F066F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EA53690"/>
    <w:multiLevelType w:val="multilevel"/>
    <w:tmpl w:val="D9A65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F6B68E0"/>
    <w:multiLevelType w:val="multilevel"/>
    <w:tmpl w:val="40486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0AD0AD2"/>
    <w:multiLevelType w:val="multilevel"/>
    <w:tmpl w:val="B8508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2397E00"/>
    <w:multiLevelType w:val="multilevel"/>
    <w:tmpl w:val="2D5ED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53325DE"/>
    <w:multiLevelType w:val="multilevel"/>
    <w:tmpl w:val="DE4E0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66F779C"/>
    <w:multiLevelType w:val="multilevel"/>
    <w:tmpl w:val="F37C9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B090EE6"/>
    <w:multiLevelType w:val="multilevel"/>
    <w:tmpl w:val="9D845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B3349BD"/>
    <w:multiLevelType w:val="multilevel"/>
    <w:tmpl w:val="396A0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E8C39F9"/>
    <w:multiLevelType w:val="multilevel"/>
    <w:tmpl w:val="A3DA4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42F72FD"/>
    <w:multiLevelType w:val="multilevel"/>
    <w:tmpl w:val="4266B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4EC40FF"/>
    <w:multiLevelType w:val="multilevel"/>
    <w:tmpl w:val="4BEAB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657419B"/>
    <w:multiLevelType w:val="multilevel"/>
    <w:tmpl w:val="1004B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7D030AE"/>
    <w:multiLevelType w:val="multilevel"/>
    <w:tmpl w:val="9AF2D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E0F558B"/>
    <w:multiLevelType w:val="multilevel"/>
    <w:tmpl w:val="D5BE7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41229500">
    <w:abstractNumId w:val="45"/>
  </w:num>
  <w:num w:numId="2" w16cid:durableId="1775980991">
    <w:abstractNumId w:val="19"/>
  </w:num>
  <w:num w:numId="3" w16cid:durableId="1724527372">
    <w:abstractNumId w:val="18"/>
  </w:num>
  <w:num w:numId="4" w16cid:durableId="549537471">
    <w:abstractNumId w:val="4"/>
  </w:num>
  <w:num w:numId="5" w16cid:durableId="1402561524">
    <w:abstractNumId w:val="34"/>
  </w:num>
  <w:num w:numId="6" w16cid:durableId="215894983">
    <w:abstractNumId w:val="36"/>
  </w:num>
  <w:num w:numId="7" w16cid:durableId="556205007">
    <w:abstractNumId w:val="38"/>
  </w:num>
  <w:num w:numId="8" w16cid:durableId="982395380">
    <w:abstractNumId w:val="15"/>
  </w:num>
  <w:num w:numId="9" w16cid:durableId="613099250">
    <w:abstractNumId w:val="8"/>
  </w:num>
  <w:num w:numId="10" w16cid:durableId="2102526260">
    <w:abstractNumId w:val="30"/>
  </w:num>
  <w:num w:numId="11" w16cid:durableId="1077481788">
    <w:abstractNumId w:val="33"/>
  </w:num>
  <w:num w:numId="12" w16cid:durableId="206651367">
    <w:abstractNumId w:val="28"/>
  </w:num>
  <w:num w:numId="13" w16cid:durableId="9527992">
    <w:abstractNumId w:val="27"/>
  </w:num>
  <w:num w:numId="14" w16cid:durableId="467476784">
    <w:abstractNumId w:val="20"/>
  </w:num>
  <w:num w:numId="15" w16cid:durableId="1504735416">
    <w:abstractNumId w:val="37"/>
  </w:num>
  <w:num w:numId="16" w16cid:durableId="648560502">
    <w:abstractNumId w:val="0"/>
  </w:num>
  <w:num w:numId="17" w16cid:durableId="243884878">
    <w:abstractNumId w:val="26"/>
  </w:num>
  <w:num w:numId="18" w16cid:durableId="888296370">
    <w:abstractNumId w:val="40"/>
  </w:num>
  <w:num w:numId="19" w16cid:durableId="1913855279">
    <w:abstractNumId w:val="2"/>
  </w:num>
  <w:num w:numId="20" w16cid:durableId="1871259462">
    <w:abstractNumId w:val="25"/>
  </w:num>
  <w:num w:numId="21" w16cid:durableId="31854757">
    <w:abstractNumId w:val="31"/>
  </w:num>
  <w:num w:numId="22" w16cid:durableId="1593666546">
    <w:abstractNumId w:val="16"/>
  </w:num>
  <w:num w:numId="23" w16cid:durableId="1735617872">
    <w:abstractNumId w:val="44"/>
  </w:num>
  <w:num w:numId="24" w16cid:durableId="218201872">
    <w:abstractNumId w:val="41"/>
  </w:num>
  <w:num w:numId="25" w16cid:durableId="2121141743">
    <w:abstractNumId w:val="35"/>
  </w:num>
  <w:num w:numId="26" w16cid:durableId="238448717">
    <w:abstractNumId w:val="24"/>
  </w:num>
  <w:num w:numId="27" w16cid:durableId="1840072632">
    <w:abstractNumId w:val="6"/>
  </w:num>
  <w:num w:numId="28" w16cid:durableId="1572499103">
    <w:abstractNumId w:val="7"/>
  </w:num>
  <w:num w:numId="29" w16cid:durableId="706829965">
    <w:abstractNumId w:val="23"/>
  </w:num>
  <w:num w:numId="30" w16cid:durableId="1303921102">
    <w:abstractNumId w:val="1"/>
  </w:num>
  <w:num w:numId="31" w16cid:durableId="635841700">
    <w:abstractNumId w:val="11"/>
  </w:num>
  <w:num w:numId="32" w16cid:durableId="613682324">
    <w:abstractNumId w:val="22"/>
  </w:num>
  <w:num w:numId="33" w16cid:durableId="703408299">
    <w:abstractNumId w:val="10"/>
  </w:num>
  <w:num w:numId="34" w16cid:durableId="1498225076">
    <w:abstractNumId w:val="29"/>
  </w:num>
  <w:num w:numId="35" w16cid:durableId="1770276428">
    <w:abstractNumId w:val="3"/>
  </w:num>
  <w:num w:numId="36" w16cid:durableId="1797483489">
    <w:abstractNumId w:val="5"/>
  </w:num>
  <w:num w:numId="37" w16cid:durableId="1605304985">
    <w:abstractNumId w:val="42"/>
  </w:num>
  <w:num w:numId="38" w16cid:durableId="1645818603">
    <w:abstractNumId w:val="32"/>
  </w:num>
  <w:num w:numId="39" w16cid:durableId="976569908">
    <w:abstractNumId w:val="9"/>
  </w:num>
  <w:num w:numId="40" w16cid:durableId="613757502">
    <w:abstractNumId w:val="39"/>
  </w:num>
  <w:num w:numId="41" w16cid:durableId="43070369">
    <w:abstractNumId w:val="13"/>
  </w:num>
  <w:num w:numId="42" w16cid:durableId="178127415">
    <w:abstractNumId w:val="12"/>
  </w:num>
  <w:num w:numId="43" w16cid:durableId="243957441">
    <w:abstractNumId w:val="14"/>
  </w:num>
  <w:num w:numId="44" w16cid:durableId="1068379607">
    <w:abstractNumId w:val="43"/>
  </w:num>
  <w:num w:numId="45" w16cid:durableId="1020349826">
    <w:abstractNumId w:val="17"/>
  </w:num>
  <w:num w:numId="46" w16cid:durableId="107571267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EF2"/>
    <w:rsid w:val="000A23F3"/>
    <w:rsid w:val="002E1F6C"/>
    <w:rsid w:val="003D2ABB"/>
    <w:rsid w:val="00527EF2"/>
    <w:rsid w:val="0061043A"/>
    <w:rsid w:val="007614E7"/>
    <w:rsid w:val="00BC6647"/>
    <w:rsid w:val="00D40407"/>
    <w:rsid w:val="00D713CA"/>
    <w:rsid w:val="00F05538"/>
    <w:rsid w:val="00F71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FE7AE"/>
  <w15:chartTrackingRefBased/>
  <w15:docId w15:val="{D6414FD5-D96D-42C8-80C0-5BA58A60D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27E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27E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27E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27E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27E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27E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27E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27E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27E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27E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27E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27E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27EF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27EF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27EF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27EF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27EF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27EF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27E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27E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27E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27E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27E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7EF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27EF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27EF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27E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27EF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27E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966</Words>
  <Characters>5315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7218</dc:creator>
  <cp:keywords/>
  <dc:description/>
  <cp:lastModifiedBy>User 7218</cp:lastModifiedBy>
  <cp:revision>8</cp:revision>
  <dcterms:created xsi:type="dcterms:W3CDTF">2025-11-16T19:00:00Z</dcterms:created>
  <dcterms:modified xsi:type="dcterms:W3CDTF">2025-11-16T19:49:00Z</dcterms:modified>
</cp:coreProperties>
</file>