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932B0" w14:textId="3AB9F43C" w:rsidR="0090703E" w:rsidRPr="0072263C" w:rsidRDefault="00EB764E" w:rsidP="0072263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2263C">
        <w:rPr>
          <w:rFonts w:ascii="Arial" w:hAnsi="Arial" w:cs="Arial"/>
          <w:b/>
          <w:bCs/>
          <w:sz w:val="24"/>
          <w:szCs w:val="24"/>
        </w:rPr>
        <w:t>Exercicios de iniciación a Autocad</w:t>
      </w:r>
      <w:r w:rsidR="00236FE1">
        <w:rPr>
          <w:rFonts w:ascii="Arial" w:hAnsi="Arial" w:cs="Arial"/>
          <w:b/>
          <w:bCs/>
          <w:sz w:val="24"/>
          <w:szCs w:val="24"/>
        </w:rPr>
        <w:t>_</w:t>
      </w:r>
      <w:r w:rsidR="007860FF">
        <w:rPr>
          <w:rFonts w:ascii="Arial" w:hAnsi="Arial" w:cs="Arial"/>
          <w:b/>
          <w:bCs/>
          <w:sz w:val="24"/>
          <w:szCs w:val="24"/>
        </w:rPr>
        <w:t>2</w:t>
      </w:r>
    </w:p>
    <w:p w14:paraId="0F551031" w14:textId="0BA597D7" w:rsidR="00EB764E" w:rsidRDefault="00EB764E" w:rsidP="00EB764E">
      <w:pPr>
        <w:pStyle w:val="Prrafodelista"/>
        <w:numPr>
          <w:ilvl w:val="0"/>
          <w:numId w:val="2"/>
        </w:numPr>
      </w:pPr>
      <w:r>
        <w:t>Emprega comando</w:t>
      </w:r>
      <w:r w:rsidR="007860FF">
        <w:t>s círculo, liña, referencia a obxectos e empalme múltiple con radio</w:t>
      </w:r>
      <w:r>
        <w:t>:</w:t>
      </w:r>
    </w:p>
    <w:p w14:paraId="45A8C0F6" w14:textId="71FEE68F" w:rsidR="00EB764E" w:rsidRDefault="007860FF" w:rsidP="00EB764E">
      <w:r>
        <w:rPr>
          <w:noProof/>
          <w:lang w:val="es-ES" w:eastAsia="es-ES"/>
        </w:rPr>
        <w:drawing>
          <wp:inline distT="0" distB="0" distL="0" distR="0" wp14:anchorId="5ADFF329" wp14:editId="2BF26F53">
            <wp:extent cx="3489394" cy="1852612"/>
            <wp:effectExtent l="0" t="0" r="0" b="0"/>
            <wp:docPr id="476615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152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5407" cy="185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AB286" w14:textId="160C5F00" w:rsidR="00EB764E" w:rsidRDefault="00EB764E" w:rsidP="00EB764E">
      <w:pPr>
        <w:pStyle w:val="Prrafodelista"/>
        <w:numPr>
          <w:ilvl w:val="0"/>
          <w:numId w:val="2"/>
        </w:numPr>
      </w:pPr>
      <w:r>
        <w:t xml:space="preserve">Emprega </w:t>
      </w:r>
      <w:r w:rsidR="00B94ED6">
        <w:t>a indicación de intersección en referencia a obxectos e tanxencia entre os 2 círculos na parte superior (maiúsculas + botón dereito: tanxencia)</w:t>
      </w:r>
      <w:r>
        <w:t>:</w:t>
      </w:r>
    </w:p>
    <w:p w14:paraId="15C04052" w14:textId="7A3141DF" w:rsidR="00EB764E" w:rsidRDefault="00B94ED6" w:rsidP="00EB764E">
      <w:r>
        <w:rPr>
          <w:noProof/>
          <w:lang w:val="es-ES" w:eastAsia="es-ES"/>
        </w:rPr>
        <w:drawing>
          <wp:inline distT="0" distB="0" distL="0" distR="0" wp14:anchorId="4EB8FA47" wp14:editId="25078E04">
            <wp:extent cx="3406852" cy="2124075"/>
            <wp:effectExtent l="0" t="0" r="3175" b="0"/>
            <wp:docPr id="1495968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688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5839" cy="212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51DC" w14:textId="3626E45B" w:rsidR="00EB764E" w:rsidRDefault="00EB764E" w:rsidP="00EB764E">
      <w:r>
        <w:t xml:space="preserve">3. Emprega os comandos </w:t>
      </w:r>
      <w:r w:rsidR="00193B7C">
        <w:t>arco por 3 puntos</w:t>
      </w:r>
      <w:r>
        <w:t xml:space="preserve">, </w:t>
      </w:r>
      <w:r w:rsidR="00193B7C">
        <w:t>empalme con radio e</w:t>
      </w:r>
      <w:r>
        <w:t xml:space="preserve"> simetría:</w:t>
      </w:r>
    </w:p>
    <w:p w14:paraId="1CE69BC4" w14:textId="7C2B2F67" w:rsidR="00EB764E" w:rsidRDefault="00193B7C" w:rsidP="00EB764E">
      <w:r>
        <w:rPr>
          <w:noProof/>
          <w:lang w:val="es-ES" w:eastAsia="es-ES"/>
        </w:rPr>
        <w:drawing>
          <wp:inline distT="0" distB="0" distL="0" distR="0" wp14:anchorId="3EA68E5E" wp14:editId="1035D4A3">
            <wp:extent cx="3062286" cy="2990850"/>
            <wp:effectExtent l="0" t="0" r="5080" b="0"/>
            <wp:docPr id="1893602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02337" name=""/>
                    <pic:cNvPicPr/>
                  </pic:nvPicPr>
                  <pic:blipFill rotWithShape="1">
                    <a:blip r:embed="rId7"/>
                    <a:srcRect t="4588" b="1586"/>
                    <a:stretch/>
                  </pic:blipFill>
                  <pic:spPr bwMode="auto">
                    <a:xfrm>
                      <a:off x="0" y="0"/>
                      <a:ext cx="3075014" cy="3003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764E" w:rsidSect="007E6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F4425"/>
    <w:multiLevelType w:val="hybridMultilevel"/>
    <w:tmpl w:val="3DB0181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07DB4"/>
    <w:multiLevelType w:val="hybridMultilevel"/>
    <w:tmpl w:val="56402C4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4E"/>
    <w:rsid w:val="00013723"/>
    <w:rsid w:val="000535C3"/>
    <w:rsid w:val="000C1B41"/>
    <w:rsid w:val="00193B7C"/>
    <w:rsid w:val="00236FE1"/>
    <w:rsid w:val="002A4305"/>
    <w:rsid w:val="003F7AB4"/>
    <w:rsid w:val="00455983"/>
    <w:rsid w:val="004D1D5F"/>
    <w:rsid w:val="0072263C"/>
    <w:rsid w:val="0074447F"/>
    <w:rsid w:val="007860FF"/>
    <w:rsid w:val="007E617B"/>
    <w:rsid w:val="008426E8"/>
    <w:rsid w:val="0090703E"/>
    <w:rsid w:val="00B94ED6"/>
    <w:rsid w:val="00C77726"/>
    <w:rsid w:val="00C853C5"/>
    <w:rsid w:val="00D57B5F"/>
    <w:rsid w:val="00DA5110"/>
    <w:rsid w:val="00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D176"/>
  <w15:chartTrackingRefBased/>
  <w15:docId w15:val="{80332989-258A-497D-AF18-0543B6F8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6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6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6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6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6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6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6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Sanchez</dc:creator>
  <cp:keywords/>
  <dc:description/>
  <cp:lastModifiedBy>Sánchez Glez. Mª Cristina</cp:lastModifiedBy>
  <cp:revision>2</cp:revision>
  <dcterms:created xsi:type="dcterms:W3CDTF">2024-10-17T19:19:00Z</dcterms:created>
  <dcterms:modified xsi:type="dcterms:W3CDTF">2024-10-17T19:19:00Z</dcterms:modified>
</cp:coreProperties>
</file>