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1F1" w:rsidRPr="002A7E66" w:rsidRDefault="00BA5009" w:rsidP="0076202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A7E66">
        <w:rPr>
          <w:rFonts w:ascii="Arial" w:hAnsi="Arial" w:cs="Arial"/>
          <w:b/>
          <w:sz w:val="24"/>
          <w:szCs w:val="24"/>
        </w:rPr>
        <w:t>Síntese d</w:t>
      </w:r>
      <w:r w:rsidR="0076202F" w:rsidRPr="002A7E66">
        <w:rPr>
          <w:rFonts w:ascii="Arial" w:hAnsi="Arial" w:cs="Arial"/>
          <w:b/>
          <w:sz w:val="24"/>
          <w:szCs w:val="24"/>
        </w:rPr>
        <w:t xml:space="preserve">os </w:t>
      </w:r>
      <w:r w:rsidRPr="002A7E66">
        <w:rPr>
          <w:rFonts w:ascii="Arial" w:hAnsi="Arial" w:cs="Arial"/>
          <w:b/>
          <w:sz w:val="24"/>
          <w:szCs w:val="24"/>
        </w:rPr>
        <w:t>proxectos unificadores e resultados</w:t>
      </w:r>
      <w:r w:rsidR="0076202F" w:rsidRPr="002A7E66">
        <w:rPr>
          <w:rFonts w:ascii="Arial" w:hAnsi="Arial" w:cs="Arial"/>
          <w:b/>
          <w:sz w:val="24"/>
          <w:szCs w:val="24"/>
        </w:rPr>
        <w:t xml:space="preserve"> do reinado</w:t>
      </w:r>
    </w:p>
    <w:p w:rsidR="00BA5009" w:rsidRDefault="0076202F" w:rsidP="00BA5009">
      <w:pPr>
        <w:spacing w:after="0" w:line="240" w:lineRule="auto"/>
        <w:jc w:val="center"/>
      </w:pPr>
      <w:r>
        <w:rPr>
          <w:noProof/>
          <w:lang w:eastAsia="es-ES"/>
        </w:rPr>
        <w:drawing>
          <wp:inline distT="0" distB="0" distL="0" distR="0">
            <wp:extent cx="5866100" cy="9000000"/>
            <wp:effectExtent l="19050" t="0" r="1300" b="0"/>
            <wp:docPr id="1" name="Imagen 1" descr="C:\Users\sociales\Desktop\Raul Soutelo V 2021\2. Historia de España 2º Bach\materiais curso 2021_22\Reis Católico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ciales\Desktop\Raul Soutelo V 2021\2. Historia de España 2º Bach\materiais curso 2021_22\Reis Católicos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00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E66" w:rsidRDefault="002A7E66" w:rsidP="00BA5009">
      <w:pPr>
        <w:spacing w:after="0" w:line="240" w:lineRule="auto"/>
        <w:jc w:val="center"/>
      </w:pPr>
    </w:p>
    <w:p w:rsidR="0076202F" w:rsidRDefault="002A7E66" w:rsidP="00BA5009">
      <w:pPr>
        <w:spacing w:after="0" w:line="240" w:lineRule="auto"/>
        <w:jc w:val="center"/>
      </w:pPr>
      <w:r>
        <w:rPr>
          <w:noProof/>
          <w:lang w:eastAsia="es-ES"/>
        </w:rPr>
        <w:drawing>
          <wp:inline distT="0" distB="0" distL="0" distR="0">
            <wp:extent cx="6377495" cy="9000000"/>
            <wp:effectExtent l="19050" t="0" r="4255" b="0"/>
            <wp:docPr id="2" name="Imagen 2" descr="C:\Users\sociales\Desktop\Raul Soutelo V 2021\2. Historia de España 2º Bach\materiais curso 2021_22\Reis Católico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ciales\Desktop\Raul Soutelo V 2021\2. Historia de España 2º Bach\materiais curso 2021_22\Reis Católicos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495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E66" w:rsidRDefault="002A7E66" w:rsidP="00BA5009">
      <w:pPr>
        <w:spacing w:after="0" w:line="240" w:lineRule="auto"/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5760284" cy="9180000"/>
            <wp:effectExtent l="19050" t="0" r="0" b="0"/>
            <wp:docPr id="3" name="Imagen 3" descr="C:\Users\sociales\Desktop\Raul Soutelo V 2021\2. Historia de España 2º Bach\materiais curso 2021_22\Reis Católico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ciales\Desktop\Raul Soutelo V 2021\2. Historia de España 2º Bach\materiais curso 2021_22\Reis Católicos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284" cy="9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E66" w:rsidRDefault="002A7E66" w:rsidP="00BA5009">
      <w:pPr>
        <w:spacing w:after="0" w:line="240" w:lineRule="auto"/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6050077" cy="9000000"/>
            <wp:effectExtent l="19050" t="0" r="7823" b="0"/>
            <wp:docPr id="4" name="Imagen 4" descr="C:\Users\sociales\Desktop\Raul Soutelo V 2021\2. Historia de España 2º Bach\materiais curso 2021_22\Reis Católico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ciales\Desktop\Raul Soutelo V 2021\2. Historia de España 2º Bach\materiais curso 2021_22\Reis Católicos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077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E66" w:rsidRPr="00BA5009" w:rsidRDefault="002A7E66" w:rsidP="00BA5009">
      <w:pPr>
        <w:spacing w:after="0" w:line="240" w:lineRule="auto"/>
        <w:jc w:val="center"/>
      </w:pPr>
    </w:p>
    <w:sectPr w:rsidR="002A7E66" w:rsidRPr="00BA5009" w:rsidSect="00BA5009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10"/>
  <w:displayHorizontalDrawingGridEvery w:val="2"/>
  <w:characterSpacingControl w:val="doNotCompress"/>
  <w:compat/>
  <w:rsids>
    <w:rsidRoot w:val="00BA5009"/>
    <w:rsid w:val="002A7E66"/>
    <w:rsid w:val="004737B6"/>
    <w:rsid w:val="0076202F"/>
    <w:rsid w:val="007A21F1"/>
    <w:rsid w:val="00BA5009"/>
    <w:rsid w:val="00E36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1F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62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20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sociales</dc:creator>
  <cp:lastModifiedBy>Usuario</cp:lastModifiedBy>
  <cp:revision>2</cp:revision>
  <dcterms:created xsi:type="dcterms:W3CDTF">2025-10-03T18:12:00Z</dcterms:created>
  <dcterms:modified xsi:type="dcterms:W3CDTF">2025-10-03T18:12:00Z</dcterms:modified>
</cp:coreProperties>
</file>