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4E60" w14:textId="249F958E" w:rsidR="0080079F" w:rsidRPr="00E8185A" w:rsidRDefault="00E8185A" w:rsidP="00E8185A">
      <w:pPr>
        <w:jc w:val="center"/>
        <w:rPr>
          <w:b/>
          <w:bCs/>
        </w:rPr>
      </w:pPr>
      <w:r w:rsidRPr="00E8185A">
        <w:rPr>
          <w:b/>
          <w:bCs/>
        </w:rPr>
        <w:t>REPASO GRAMATICAL 2º BACHARELATO 2023</w:t>
      </w:r>
    </w:p>
    <w:p w14:paraId="258C8C8E" w14:textId="77777777" w:rsidR="00E8185A" w:rsidRDefault="00E8185A"/>
    <w:p w14:paraId="787A7651" w14:textId="48AE1F18" w:rsidR="00E8185A" w:rsidRDefault="00000000">
      <w:pPr>
        <w:rPr>
          <w:rStyle w:val="Hiperligazn"/>
        </w:rPr>
      </w:pPr>
      <w:hyperlink r:id="rId4" w:history="1">
        <w:r w:rsidR="00E8185A">
          <w:rPr>
            <w:rStyle w:val="Hiperligazn"/>
          </w:rPr>
          <w:t xml:space="preserve">GRAMMAR REVISION | </w:t>
        </w:r>
        <w:proofErr w:type="spellStart"/>
        <w:r w:rsidR="00E8185A">
          <w:rPr>
            <w:rStyle w:val="Hiperligazn"/>
          </w:rPr>
          <w:t>English</w:t>
        </w:r>
        <w:proofErr w:type="spellEnd"/>
        <w:r w:rsidR="00E8185A">
          <w:rPr>
            <w:rStyle w:val="Hiperligazn"/>
          </w:rPr>
          <w:t xml:space="preserve"> for </w:t>
        </w:r>
        <w:proofErr w:type="spellStart"/>
        <w:r w:rsidR="00E8185A">
          <w:rPr>
            <w:rStyle w:val="Hiperligazn"/>
          </w:rPr>
          <w:t>Bachillerato</w:t>
        </w:r>
        <w:proofErr w:type="spellEnd"/>
        <w:r w:rsidR="00E8185A">
          <w:rPr>
            <w:rStyle w:val="Hiperligazn"/>
          </w:rPr>
          <w:t xml:space="preserve"> (wordpress.com)</w:t>
        </w:r>
      </w:hyperlink>
    </w:p>
    <w:p w14:paraId="40DC8D71" w14:textId="078B3500" w:rsidR="00631D1B" w:rsidRDefault="00631D1B">
      <w:hyperlink r:id="rId5" w:history="1">
        <w:r w:rsidRPr="00631D1B">
          <w:rPr>
            <w:rStyle w:val="Hiperligazn"/>
          </w:rPr>
          <w:t>https://ingleselcano.jimdofree.com/placi/2%C2%BA-bachillerato/</w:t>
        </w:r>
      </w:hyperlink>
    </w:p>
    <w:p w14:paraId="3AF0E179" w14:textId="77777777" w:rsidR="00E8185A" w:rsidRDefault="00E8185A"/>
    <w:p w14:paraId="0A1A653A" w14:textId="77777777" w:rsidR="00E8185A" w:rsidRDefault="00E8185A"/>
    <w:p w14:paraId="640F58C8" w14:textId="77777777" w:rsidR="00E8185A" w:rsidRDefault="00E8185A"/>
    <w:p w14:paraId="0F1A7741" w14:textId="77777777" w:rsidR="00E8185A" w:rsidRDefault="00E8185A"/>
    <w:p w14:paraId="76E1B18A" w14:textId="77777777" w:rsidR="00E8185A" w:rsidRDefault="00E8185A"/>
    <w:sectPr w:rsidR="00E818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5A"/>
    <w:rsid w:val="00631D1B"/>
    <w:rsid w:val="0080079F"/>
    <w:rsid w:val="00A8433B"/>
    <w:rsid w:val="00D5137D"/>
    <w:rsid w:val="00E8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5D03"/>
  <w15:chartTrackingRefBased/>
  <w15:docId w15:val="{9D95CD67-DABC-43FE-9732-48C1E8D7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Hiperligazn">
    <w:name w:val="Hyperlink"/>
    <w:basedOn w:val="Tipodeletrapredefinidodopargrafo"/>
    <w:uiPriority w:val="99"/>
    <w:unhideWhenUsed/>
    <w:rsid w:val="00E8185A"/>
    <w:rPr>
      <w:color w:val="0000FF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631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gleselcano.jimdofree.com/placi/2%C2%BA-bachillerato/" TargetMode="External"/><Relationship Id="rId4" Type="http://schemas.openxmlformats.org/officeDocument/2006/relationships/hyperlink" Target="https://carloscanobachillerato.wordpress.com/grammar-revis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Marqués Solla, Francisco Javier</dc:creator>
  <cp:keywords/>
  <dc:description/>
  <cp:lastModifiedBy>Marqués Solla, Francisco Javier</cp:lastModifiedBy>
  <cp:revision>2</cp:revision>
  <dcterms:created xsi:type="dcterms:W3CDTF">2023-05-23T07:37:00Z</dcterms:created>
  <dcterms:modified xsi:type="dcterms:W3CDTF">2023-05-23T07:49:00Z</dcterms:modified>
</cp:coreProperties>
</file>