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05D7D" w:rsidP="007A3224">
      <w:pPr>
        <w:pStyle w:val="Sinespaciado"/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DA9ECAD" wp14:editId="4AE96B3C">
            <wp:simplePos x="0" y="0"/>
            <wp:positionH relativeFrom="column">
              <wp:posOffset>4076065</wp:posOffset>
            </wp:positionH>
            <wp:positionV relativeFrom="paragraph">
              <wp:posOffset>-961390</wp:posOffset>
            </wp:positionV>
            <wp:extent cx="5625465" cy="67449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9" t="24233" r="14851"/>
                    <a:stretch/>
                  </pic:blipFill>
                  <pic:spPr bwMode="auto">
                    <a:xfrm>
                      <a:off x="0" y="0"/>
                      <a:ext cx="5625465" cy="6744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D6203FC" wp14:editId="343FC65F">
            <wp:simplePos x="0" y="0"/>
            <wp:positionH relativeFrom="column">
              <wp:posOffset>-1018540</wp:posOffset>
            </wp:positionH>
            <wp:positionV relativeFrom="paragraph">
              <wp:posOffset>-842010</wp:posOffset>
            </wp:positionV>
            <wp:extent cx="5367020" cy="6711950"/>
            <wp:effectExtent l="0" t="0" r="508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93" t="25633" r="14639"/>
                    <a:stretch/>
                  </pic:blipFill>
                  <pic:spPr bwMode="auto">
                    <a:xfrm>
                      <a:off x="0" y="0"/>
                      <a:ext cx="5367020" cy="671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05D7D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25707C"/>
    <w:rsid w:val="00605D7D"/>
    <w:rsid w:val="006256E2"/>
    <w:rsid w:val="0073651E"/>
    <w:rsid w:val="007A3224"/>
    <w:rsid w:val="00AA1E1F"/>
    <w:rsid w:val="00B34324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2026-05-08T07:23:00Z</dcterms:created>
  <dcterms:modified xsi:type="dcterms:W3CDTF">2026-05-08T07:23:00Z</dcterms:modified>
</cp:coreProperties>
</file>