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052" w:rsidRPr="00A14052" w:rsidRDefault="00990BE9" w:rsidP="00F72B8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4676775</wp:posOffset>
                </wp:positionH>
                <wp:positionV relativeFrom="paragraph">
                  <wp:posOffset>-80010</wp:posOffset>
                </wp:positionV>
                <wp:extent cx="1724025" cy="847725"/>
                <wp:effectExtent l="0" t="0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54CF" w:rsidRPr="000254CF" w:rsidRDefault="000254CF" w:rsidP="000254CF">
                            <w:pPr>
                              <w:spacing w:after="0"/>
                              <w:jc w:val="right"/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0254CF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  <w:t>CEIP SAN TOMÉ</w:t>
                            </w:r>
                          </w:p>
                          <w:p w:rsidR="000254CF" w:rsidRPr="000254CF" w:rsidRDefault="000254CF" w:rsidP="000254CF">
                            <w:pPr>
                              <w:spacing w:after="0"/>
                              <w:jc w:val="right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  <w:r w:rsidRPr="000254CF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Rúa Os Olmos, 20</w:t>
                            </w:r>
                          </w:p>
                          <w:p w:rsidR="000254CF" w:rsidRPr="000254CF" w:rsidRDefault="000254CF" w:rsidP="000254CF">
                            <w:pPr>
                              <w:spacing w:after="0"/>
                              <w:jc w:val="right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  <w:r w:rsidRPr="000254CF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36630 – Cambados – Pontevedra</w:t>
                            </w:r>
                          </w:p>
                          <w:p w:rsidR="00AB2B14" w:rsidRDefault="000254CF" w:rsidP="000254CF">
                            <w:pPr>
                              <w:spacing w:after="0"/>
                              <w:jc w:val="right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  <w:r w:rsidRPr="00F72B84">
                              <w:rPr>
                                <w:rFonts w:ascii="Arial Narrow" w:hAnsi="Arial Narrow" w:cs="Arial"/>
                                <w:b/>
                                <w:sz w:val="18"/>
                                <w:szCs w:val="18"/>
                              </w:rPr>
                              <w:t>Teléfono</w:t>
                            </w:r>
                            <w:r w:rsidR="00AB2B14" w:rsidRPr="00F72B84">
                              <w:rPr>
                                <w:rFonts w:ascii="Arial Narrow" w:hAnsi="Arial Narrow" w:cs="Arial"/>
                                <w:b/>
                                <w:sz w:val="18"/>
                                <w:szCs w:val="18"/>
                              </w:rPr>
                              <w:t>s</w:t>
                            </w:r>
                            <w:r w:rsidRPr="000254CF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: 886151190</w:t>
                            </w:r>
                            <w:r w:rsidR="00AB2B14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 xml:space="preserve"> e 886151192</w:t>
                            </w:r>
                          </w:p>
                          <w:p w:rsidR="000254CF" w:rsidRPr="000254CF" w:rsidRDefault="000254CF" w:rsidP="000254CF">
                            <w:pPr>
                              <w:spacing w:after="0"/>
                              <w:jc w:val="right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  <w:r w:rsidRPr="00F72B84">
                              <w:rPr>
                                <w:rFonts w:ascii="Arial Narrow" w:hAnsi="Arial Narrow" w:cs="Arial"/>
                                <w:b/>
                                <w:sz w:val="18"/>
                                <w:szCs w:val="18"/>
                              </w:rPr>
                              <w:t>Fax</w:t>
                            </w:r>
                            <w:r w:rsidRPr="000254CF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: 886151191</w:t>
                            </w:r>
                          </w:p>
                          <w:p w:rsidR="000254CF" w:rsidRPr="000254CF" w:rsidRDefault="000254CF" w:rsidP="000254CF">
                            <w:pPr>
                              <w:spacing w:after="0"/>
                              <w:jc w:val="right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  <w:r w:rsidRPr="000254CF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ceip.san.tome@edu.xunta.es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8.25pt;margin-top:-6.3pt;width:135.75pt;height:6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" stroked="f">
                <v:textbox>
                  <w:txbxContent>
                    <w:p w:rsidR="000254CF" w:rsidRPr="000254CF" w:rsidRDefault="000254CF" w:rsidP="000254CF">
                      <w:pPr>
                        <w:spacing w:after="0"/>
                        <w:jc w:val="right"/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</w:rPr>
                      </w:pPr>
                      <w:r w:rsidRPr="000254CF"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</w:rPr>
                        <w:t>CEIP SAN TOMÉ</w:t>
                      </w:r>
                    </w:p>
                    <w:p w:rsidR="000254CF" w:rsidRPr="000254CF" w:rsidRDefault="000254CF" w:rsidP="000254CF">
                      <w:pPr>
                        <w:spacing w:after="0"/>
                        <w:jc w:val="right"/>
                        <w:rPr>
                          <w:rFonts w:ascii="Arial Narrow" w:hAnsi="Arial Narrow" w:cs="Arial"/>
                          <w:sz w:val="18"/>
                          <w:szCs w:val="18"/>
                        </w:rPr>
                      </w:pPr>
                      <w:r w:rsidRPr="000254CF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>Rúa Os Olmos, 20</w:t>
                      </w:r>
                    </w:p>
                    <w:p w:rsidR="000254CF" w:rsidRPr="000254CF" w:rsidRDefault="000254CF" w:rsidP="000254CF">
                      <w:pPr>
                        <w:spacing w:after="0"/>
                        <w:jc w:val="right"/>
                        <w:rPr>
                          <w:rFonts w:ascii="Arial Narrow" w:hAnsi="Arial Narrow" w:cs="Arial"/>
                          <w:sz w:val="18"/>
                          <w:szCs w:val="18"/>
                        </w:rPr>
                      </w:pPr>
                      <w:r w:rsidRPr="000254CF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>36630 – Cambados – Pontevedra</w:t>
                      </w:r>
                    </w:p>
                    <w:p w:rsidR="00AB2B14" w:rsidRDefault="000254CF" w:rsidP="000254CF">
                      <w:pPr>
                        <w:spacing w:after="0"/>
                        <w:jc w:val="right"/>
                        <w:rPr>
                          <w:rFonts w:ascii="Arial Narrow" w:hAnsi="Arial Narrow" w:cs="Arial"/>
                          <w:sz w:val="18"/>
                          <w:szCs w:val="18"/>
                        </w:rPr>
                      </w:pPr>
                      <w:r w:rsidRPr="00F72B84">
                        <w:rPr>
                          <w:rFonts w:ascii="Arial Narrow" w:hAnsi="Arial Narrow" w:cs="Arial"/>
                          <w:b/>
                          <w:sz w:val="18"/>
                          <w:szCs w:val="18"/>
                        </w:rPr>
                        <w:t>Teléfono</w:t>
                      </w:r>
                      <w:r w:rsidR="00AB2B14" w:rsidRPr="00F72B84">
                        <w:rPr>
                          <w:rFonts w:ascii="Arial Narrow" w:hAnsi="Arial Narrow" w:cs="Arial"/>
                          <w:b/>
                          <w:sz w:val="18"/>
                          <w:szCs w:val="18"/>
                        </w:rPr>
                        <w:t>s</w:t>
                      </w:r>
                      <w:r w:rsidRPr="000254CF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>: 886151190</w:t>
                      </w:r>
                      <w:r w:rsidR="00AB2B14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 xml:space="preserve"> e 886151192</w:t>
                      </w:r>
                    </w:p>
                    <w:p w:rsidR="000254CF" w:rsidRPr="000254CF" w:rsidRDefault="000254CF" w:rsidP="000254CF">
                      <w:pPr>
                        <w:spacing w:after="0"/>
                        <w:jc w:val="right"/>
                        <w:rPr>
                          <w:rFonts w:ascii="Arial Narrow" w:hAnsi="Arial Narrow" w:cs="Arial"/>
                          <w:sz w:val="18"/>
                          <w:szCs w:val="18"/>
                        </w:rPr>
                      </w:pPr>
                      <w:r w:rsidRPr="00F72B84">
                        <w:rPr>
                          <w:rFonts w:ascii="Arial Narrow" w:hAnsi="Arial Narrow" w:cs="Arial"/>
                          <w:b/>
                          <w:sz w:val="18"/>
                          <w:szCs w:val="18"/>
                        </w:rPr>
                        <w:t>Fax</w:t>
                      </w:r>
                      <w:r w:rsidRPr="000254CF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>: 886151191</w:t>
                      </w:r>
                    </w:p>
                    <w:p w:rsidR="000254CF" w:rsidRPr="000254CF" w:rsidRDefault="000254CF" w:rsidP="000254CF">
                      <w:pPr>
                        <w:spacing w:after="0"/>
                        <w:jc w:val="right"/>
                        <w:rPr>
                          <w:rFonts w:ascii="Arial Narrow" w:hAnsi="Arial Narrow" w:cs="Arial"/>
                          <w:sz w:val="18"/>
                          <w:szCs w:val="18"/>
                        </w:rPr>
                      </w:pPr>
                      <w:r w:rsidRPr="000254CF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>ceip.san.tome@edu.xunta.es</w:t>
                      </w:r>
                    </w:p>
                  </w:txbxContent>
                </v:textbox>
              </v:shape>
            </w:pict>
          </mc:Fallback>
        </mc:AlternateContent>
      </w:r>
      <w:r w:rsidR="00407929">
        <w:t xml:space="preserve">   </w:t>
      </w:r>
      <w:r w:rsidR="00D841D2">
        <w:rPr>
          <w:noProof/>
        </w:rPr>
        <w:drawing>
          <wp:inline distT="0" distB="0" distL="0" distR="0" wp14:anchorId="6B132DF4" wp14:editId="534615B3">
            <wp:extent cx="3067050" cy="541244"/>
            <wp:effectExtent l="0" t="0" r="0" b="0"/>
            <wp:docPr id="4" name="Imagen 4" descr="Logo Conselle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Conseller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111" cy="541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7929">
        <w:t xml:space="preserve">           </w:t>
      </w:r>
      <w:r w:rsidR="00407929">
        <w:rPr>
          <w:noProof/>
        </w:rPr>
        <w:drawing>
          <wp:inline distT="0" distB="0" distL="0" distR="0" wp14:anchorId="2EFDCADC" wp14:editId="595C1317">
            <wp:extent cx="685800" cy="632414"/>
            <wp:effectExtent l="19050" t="0" r="0" b="0"/>
            <wp:docPr id="1" name="Imagen 1" descr="C:\Users\Guillermo\Downloads\logo co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illermo\Downloads\logo col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32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350" w:rsidRDefault="003B3350" w:rsidP="00AB2B14">
      <w:pPr>
        <w:jc w:val="both"/>
        <w:rPr>
          <w:rFonts w:ascii="Arial" w:hAnsi="Arial" w:cs="Arial"/>
        </w:rPr>
      </w:pPr>
    </w:p>
    <w:p w:rsidR="00990BE9" w:rsidRDefault="00990BE9" w:rsidP="00990BE9">
      <w:pPr>
        <w:pStyle w:val="Default"/>
      </w:pPr>
    </w:p>
    <w:p w:rsidR="00990BE9" w:rsidRDefault="00990BE9" w:rsidP="00990BE9">
      <w:pPr>
        <w:pStyle w:val="Ttulo1"/>
        <w:jc w:val="center"/>
        <w:rPr>
          <w:sz w:val="48"/>
          <w:szCs w:val="48"/>
        </w:rPr>
      </w:pPr>
      <w:r w:rsidRPr="00990BE9">
        <w:rPr>
          <w:sz w:val="48"/>
          <w:szCs w:val="48"/>
        </w:rPr>
        <w:t>NOTA INFORMATIVA</w:t>
      </w:r>
    </w:p>
    <w:p w:rsidR="00990BE9" w:rsidRPr="00990BE9" w:rsidRDefault="00990BE9" w:rsidP="00990BE9">
      <w:pPr>
        <w:rPr>
          <w:lang w:eastAsia="en-US"/>
        </w:rPr>
      </w:pPr>
      <w:bookmarkStart w:id="0" w:name="_GoBack"/>
      <w:bookmarkEnd w:id="0"/>
    </w:p>
    <w:p w:rsidR="00990BE9" w:rsidRDefault="00990BE9" w:rsidP="00990BE9">
      <w:pPr>
        <w:pStyle w:val="Ttulo2"/>
      </w:pPr>
      <w:r w:rsidRPr="00990BE9">
        <w:t xml:space="preserve">ACREDITACIÓN FAMILIA MONOPARENTAL </w:t>
      </w:r>
    </w:p>
    <w:p w:rsidR="00990BE9" w:rsidRPr="00990BE9" w:rsidRDefault="00990BE9" w:rsidP="00990BE9"/>
    <w:p w:rsidR="00990BE9" w:rsidRPr="00990BE9" w:rsidRDefault="00990BE9" w:rsidP="00990BE9">
      <w:pPr>
        <w:jc w:val="both"/>
        <w:rPr>
          <w:sz w:val="28"/>
          <w:szCs w:val="28"/>
        </w:rPr>
      </w:pPr>
      <w:r w:rsidRPr="00990BE9">
        <w:rPr>
          <w:sz w:val="28"/>
          <w:szCs w:val="28"/>
        </w:rPr>
        <w:t xml:space="preserve">Segundo se recolle na Lei 3/2011, do 30 de xuño, de apoio á familia e á convivencia de Galicia, na Secció 2ª Familias monoparentais, Artigo 13, e as Instruccións do Director Xeral de Educación, segundo o establecido no artigo 6g: </w:t>
      </w:r>
    </w:p>
    <w:p w:rsidR="00990BE9" w:rsidRPr="00990BE9" w:rsidRDefault="00990BE9" w:rsidP="00990BE9">
      <w:pPr>
        <w:jc w:val="both"/>
        <w:rPr>
          <w:sz w:val="28"/>
          <w:szCs w:val="28"/>
        </w:rPr>
      </w:pPr>
      <w:r w:rsidRPr="00990BE9">
        <w:rPr>
          <w:sz w:val="28"/>
          <w:szCs w:val="28"/>
        </w:rPr>
        <w:t xml:space="preserve">g) Enténdese por familia monoparental a composta por un único proxenitor ou proxenitora que non conviva con outra persoa coa que manteña unha relación análoga á conxugal e os fillos ou fillas menores ao seu cargo, sempre que o outro proxenitor/a non contribúa economicamente ao seu sustento. </w:t>
      </w:r>
    </w:p>
    <w:p w:rsidR="00990BE9" w:rsidRPr="00990BE9" w:rsidRDefault="00990BE9" w:rsidP="00990BE9">
      <w:pPr>
        <w:jc w:val="both"/>
        <w:rPr>
          <w:sz w:val="28"/>
          <w:szCs w:val="28"/>
        </w:rPr>
      </w:pPr>
      <w:r w:rsidRPr="00990BE9">
        <w:rPr>
          <w:sz w:val="28"/>
          <w:szCs w:val="28"/>
        </w:rPr>
        <w:t xml:space="preserve">Para a valoración do criterio de familia monoparental, a persoa interesada terá que presentar a certificación de recoñecemento da Dirección xeral de familia, infancia e dinamización demográfica da Consellería de política social da Xunta de Galicia ou pola autoridade competente doutras administracións públicas. </w:t>
      </w:r>
    </w:p>
    <w:p w:rsidR="00990BE9" w:rsidRPr="00990BE9" w:rsidRDefault="00990BE9" w:rsidP="00990BE9">
      <w:pPr>
        <w:jc w:val="both"/>
        <w:rPr>
          <w:sz w:val="28"/>
          <w:szCs w:val="28"/>
        </w:rPr>
      </w:pPr>
      <w:r w:rsidRPr="00990BE9">
        <w:rPr>
          <w:sz w:val="28"/>
          <w:szCs w:val="28"/>
        </w:rPr>
        <w:t xml:space="preserve">A efectos da certificación de recoñecemento de familia monoparental as persoas interesadas deberan dirixirse ao seguinte servizo: </w:t>
      </w:r>
    </w:p>
    <w:p w:rsidR="00990BE9" w:rsidRPr="00990BE9" w:rsidRDefault="00990BE9" w:rsidP="00990BE9">
      <w:pPr>
        <w:jc w:val="both"/>
        <w:rPr>
          <w:sz w:val="24"/>
          <w:szCs w:val="24"/>
        </w:rPr>
      </w:pPr>
    </w:p>
    <w:p w:rsidR="00990BE9" w:rsidRPr="00990BE9" w:rsidRDefault="00990BE9" w:rsidP="00990BE9">
      <w:pPr>
        <w:spacing w:after="0"/>
        <w:jc w:val="both"/>
        <w:rPr>
          <w:b/>
          <w:sz w:val="24"/>
          <w:szCs w:val="24"/>
        </w:rPr>
      </w:pPr>
      <w:r w:rsidRPr="00990BE9">
        <w:rPr>
          <w:b/>
          <w:sz w:val="24"/>
          <w:szCs w:val="24"/>
        </w:rPr>
        <w:t xml:space="preserve">Dirección xeral de familia e dinamización demográfica </w:t>
      </w:r>
    </w:p>
    <w:p w:rsidR="00990BE9" w:rsidRPr="00990BE9" w:rsidRDefault="00990BE9" w:rsidP="00990BE9">
      <w:pPr>
        <w:spacing w:after="0"/>
        <w:jc w:val="both"/>
        <w:rPr>
          <w:b/>
          <w:sz w:val="24"/>
          <w:szCs w:val="24"/>
        </w:rPr>
      </w:pPr>
      <w:r w:rsidRPr="00990BE9">
        <w:rPr>
          <w:b/>
          <w:sz w:val="24"/>
          <w:szCs w:val="24"/>
        </w:rPr>
        <w:t xml:space="preserve">Subdirección xeral de política familiar </w:t>
      </w:r>
    </w:p>
    <w:p w:rsidR="00990BE9" w:rsidRPr="00990BE9" w:rsidRDefault="00990BE9" w:rsidP="00990BE9">
      <w:pPr>
        <w:spacing w:after="0"/>
        <w:jc w:val="both"/>
        <w:rPr>
          <w:b/>
          <w:sz w:val="24"/>
          <w:szCs w:val="24"/>
        </w:rPr>
      </w:pPr>
      <w:r w:rsidRPr="00990BE9">
        <w:rPr>
          <w:b/>
          <w:sz w:val="24"/>
          <w:szCs w:val="24"/>
        </w:rPr>
        <w:t xml:space="preserve">Servizo de protección de menores </w:t>
      </w:r>
    </w:p>
    <w:p w:rsidR="00990BE9" w:rsidRPr="00990BE9" w:rsidRDefault="00990BE9" w:rsidP="00990BE9">
      <w:pPr>
        <w:spacing w:after="0"/>
        <w:jc w:val="both"/>
        <w:rPr>
          <w:b/>
          <w:sz w:val="24"/>
          <w:szCs w:val="24"/>
        </w:rPr>
      </w:pPr>
      <w:r w:rsidRPr="00990BE9">
        <w:rPr>
          <w:b/>
          <w:sz w:val="24"/>
          <w:szCs w:val="24"/>
        </w:rPr>
        <w:t xml:space="preserve">Edificio administrativo San Caetano, s/n </w:t>
      </w:r>
    </w:p>
    <w:p w:rsidR="00990BE9" w:rsidRPr="00990BE9" w:rsidRDefault="00990BE9" w:rsidP="00990BE9">
      <w:pPr>
        <w:spacing w:after="0"/>
        <w:jc w:val="both"/>
        <w:rPr>
          <w:b/>
          <w:sz w:val="24"/>
          <w:szCs w:val="24"/>
        </w:rPr>
      </w:pPr>
      <w:r w:rsidRPr="00990BE9">
        <w:rPr>
          <w:b/>
          <w:sz w:val="24"/>
          <w:szCs w:val="24"/>
        </w:rPr>
        <w:t xml:space="preserve">15781 Santiago de Compostela </w:t>
      </w:r>
    </w:p>
    <w:p w:rsidR="00B337B1" w:rsidRPr="00990BE9" w:rsidRDefault="00990BE9" w:rsidP="00990BE9">
      <w:pPr>
        <w:spacing w:after="0"/>
        <w:jc w:val="both"/>
        <w:rPr>
          <w:b/>
          <w:sz w:val="24"/>
          <w:szCs w:val="24"/>
        </w:rPr>
      </w:pPr>
      <w:r w:rsidRPr="00990BE9">
        <w:rPr>
          <w:b/>
          <w:sz w:val="24"/>
          <w:szCs w:val="24"/>
        </w:rPr>
        <w:t>Teléfono: 881 999 011</w:t>
      </w:r>
    </w:p>
    <w:sectPr w:rsidR="00B337B1" w:rsidRPr="00990BE9" w:rsidSect="00C544CE">
      <w:pgSz w:w="11906" w:h="16838"/>
      <w:pgMar w:top="426" w:right="127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93BB7"/>
    <w:multiLevelType w:val="hybridMultilevel"/>
    <w:tmpl w:val="A75CEB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FCA7B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7B02A2"/>
    <w:multiLevelType w:val="hybridMultilevel"/>
    <w:tmpl w:val="5A1E9EAA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72C4613"/>
    <w:multiLevelType w:val="hybridMultilevel"/>
    <w:tmpl w:val="065AFBD2"/>
    <w:lvl w:ilvl="0" w:tplc="E840A1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DF6973"/>
    <w:multiLevelType w:val="hybridMultilevel"/>
    <w:tmpl w:val="2EA84360"/>
    <w:lvl w:ilvl="0" w:tplc="7A94FF8C">
      <w:numFmt w:val="bullet"/>
      <w:lvlText w:val="-"/>
      <w:lvlJc w:val="left"/>
      <w:pPr>
        <w:ind w:left="1069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1937547"/>
    <w:multiLevelType w:val="hybridMultilevel"/>
    <w:tmpl w:val="B2A04DA0"/>
    <w:lvl w:ilvl="0" w:tplc="A3AA56F0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29F1E11"/>
    <w:multiLevelType w:val="hybridMultilevel"/>
    <w:tmpl w:val="223CC202"/>
    <w:lvl w:ilvl="0" w:tplc="36E8D6A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D8626D"/>
    <w:multiLevelType w:val="hybridMultilevel"/>
    <w:tmpl w:val="2FA66900"/>
    <w:lvl w:ilvl="0" w:tplc="AC70B84E">
      <w:numFmt w:val="bullet"/>
      <w:lvlText w:val="-"/>
      <w:lvlJc w:val="left"/>
      <w:pPr>
        <w:ind w:left="1755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7">
    <w:nsid w:val="5E3E2FCA"/>
    <w:multiLevelType w:val="hybridMultilevel"/>
    <w:tmpl w:val="067E80B8"/>
    <w:lvl w:ilvl="0" w:tplc="A40CE0D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9C3473"/>
    <w:multiLevelType w:val="hybridMultilevel"/>
    <w:tmpl w:val="406E3666"/>
    <w:lvl w:ilvl="0" w:tplc="078A98BE"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71C26D6C"/>
    <w:multiLevelType w:val="hybridMultilevel"/>
    <w:tmpl w:val="06BE02A8"/>
    <w:lvl w:ilvl="0" w:tplc="0A9C53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1056AB"/>
    <w:multiLevelType w:val="hybridMultilevel"/>
    <w:tmpl w:val="438250B4"/>
    <w:lvl w:ilvl="0" w:tplc="53BA8C84">
      <w:start w:val="4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542AED"/>
    <w:multiLevelType w:val="hybridMultilevel"/>
    <w:tmpl w:val="CA56F4FC"/>
    <w:lvl w:ilvl="0" w:tplc="4A30A44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9"/>
  </w:num>
  <w:num w:numId="5">
    <w:abstractNumId w:val="2"/>
  </w:num>
  <w:num w:numId="6">
    <w:abstractNumId w:val="4"/>
  </w:num>
  <w:num w:numId="7">
    <w:abstractNumId w:val="0"/>
  </w:num>
  <w:num w:numId="8">
    <w:abstractNumId w:val="10"/>
  </w:num>
  <w:num w:numId="9">
    <w:abstractNumId w:val="11"/>
  </w:num>
  <w:num w:numId="10">
    <w:abstractNumId w:val="7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A49"/>
    <w:rsid w:val="00015B87"/>
    <w:rsid w:val="000254CF"/>
    <w:rsid w:val="000B1FEC"/>
    <w:rsid w:val="000B3FCA"/>
    <w:rsid w:val="00102CD7"/>
    <w:rsid w:val="00103454"/>
    <w:rsid w:val="00112DD7"/>
    <w:rsid w:val="0012139E"/>
    <w:rsid w:val="001367EC"/>
    <w:rsid w:val="001667D4"/>
    <w:rsid w:val="0017793B"/>
    <w:rsid w:val="00197B96"/>
    <w:rsid w:val="001C1381"/>
    <w:rsid w:val="001C4C0C"/>
    <w:rsid w:val="001F23D5"/>
    <w:rsid w:val="001F61F1"/>
    <w:rsid w:val="00241A7A"/>
    <w:rsid w:val="00255C49"/>
    <w:rsid w:val="00257E89"/>
    <w:rsid w:val="002648F9"/>
    <w:rsid w:val="00267174"/>
    <w:rsid w:val="002B4D4A"/>
    <w:rsid w:val="002E4685"/>
    <w:rsid w:val="00343AA9"/>
    <w:rsid w:val="0035264A"/>
    <w:rsid w:val="00357C8B"/>
    <w:rsid w:val="00362A3F"/>
    <w:rsid w:val="00364B09"/>
    <w:rsid w:val="0039042B"/>
    <w:rsid w:val="0039797C"/>
    <w:rsid w:val="003A4484"/>
    <w:rsid w:val="003A64F7"/>
    <w:rsid w:val="003B3350"/>
    <w:rsid w:val="003C022D"/>
    <w:rsid w:val="00400B0C"/>
    <w:rsid w:val="00407929"/>
    <w:rsid w:val="00416DF4"/>
    <w:rsid w:val="004207CC"/>
    <w:rsid w:val="00497280"/>
    <w:rsid w:val="004B0733"/>
    <w:rsid w:val="004F16DB"/>
    <w:rsid w:val="004F2A0F"/>
    <w:rsid w:val="004F3ECD"/>
    <w:rsid w:val="00500B16"/>
    <w:rsid w:val="00517A49"/>
    <w:rsid w:val="00563F0E"/>
    <w:rsid w:val="00573AFD"/>
    <w:rsid w:val="00575AC7"/>
    <w:rsid w:val="0057720C"/>
    <w:rsid w:val="00597163"/>
    <w:rsid w:val="005A53DE"/>
    <w:rsid w:val="005C1364"/>
    <w:rsid w:val="005F2651"/>
    <w:rsid w:val="006718B4"/>
    <w:rsid w:val="006968EB"/>
    <w:rsid w:val="006C6C77"/>
    <w:rsid w:val="006E2C54"/>
    <w:rsid w:val="007363A7"/>
    <w:rsid w:val="00753DA4"/>
    <w:rsid w:val="0077509A"/>
    <w:rsid w:val="007C34C3"/>
    <w:rsid w:val="007D45BE"/>
    <w:rsid w:val="007D6763"/>
    <w:rsid w:val="00800420"/>
    <w:rsid w:val="008030B9"/>
    <w:rsid w:val="0084119B"/>
    <w:rsid w:val="008A1640"/>
    <w:rsid w:val="008B31BE"/>
    <w:rsid w:val="008F5F4C"/>
    <w:rsid w:val="0092507C"/>
    <w:rsid w:val="00941E17"/>
    <w:rsid w:val="0094429D"/>
    <w:rsid w:val="00990BE9"/>
    <w:rsid w:val="009D2A55"/>
    <w:rsid w:val="00A01695"/>
    <w:rsid w:val="00A077A8"/>
    <w:rsid w:val="00A14052"/>
    <w:rsid w:val="00A51F9A"/>
    <w:rsid w:val="00A672AF"/>
    <w:rsid w:val="00A75D93"/>
    <w:rsid w:val="00A80774"/>
    <w:rsid w:val="00A95F6D"/>
    <w:rsid w:val="00AA27F7"/>
    <w:rsid w:val="00AB2B14"/>
    <w:rsid w:val="00AF0EA6"/>
    <w:rsid w:val="00B024D0"/>
    <w:rsid w:val="00B138F3"/>
    <w:rsid w:val="00B17043"/>
    <w:rsid w:val="00B337B1"/>
    <w:rsid w:val="00B35F52"/>
    <w:rsid w:val="00B773E6"/>
    <w:rsid w:val="00BE20DC"/>
    <w:rsid w:val="00BF4660"/>
    <w:rsid w:val="00C32FBB"/>
    <w:rsid w:val="00C52EFB"/>
    <w:rsid w:val="00C544CE"/>
    <w:rsid w:val="00C8663A"/>
    <w:rsid w:val="00C87A36"/>
    <w:rsid w:val="00C90A39"/>
    <w:rsid w:val="00CB6D4C"/>
    <w:rsid w:val="00CB70DF"/>
    <w:rsid w:val="00CF07EC"/>
    <w:rsid w:val="00D344D9"/>
    <w:rsid w:val="00D37EDD"/>
    <w:rsid w:val="00D40C3D"/>
    <w:rsid w:val="00D41ABD"/>
    <w:rsid w:val="00D60BFA"/>
    <w:rsid w:val="00D841D2"/>
    <w:rsid w:val="00DA7EAB"/>
    <w:rsid w:val="00DC41FD"/>
    <w:rsid w:val="00E03876"/>
    <w:rsid w:val="00E50A3D"/>
    <w:rsid w:val="00E94E66"/>
    <w:rsid w:val="00EB560F"/>
    <w:rsid w:val="00EE3298"/>
    <w:rsid w:val="00F07986"/>
    <w:rsid w:val="00F3148B"/>
    <w:rsid w:val="00F61122"/>
    <w:rsid w:val="00F72B84"/>
    <w:rsid w:val="00F86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40C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90B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17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7A4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32FB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D40C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D40C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D40C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table" w:styleId="Tablaconcuadrcula">
    <w:name w:val="Table Grid"/>
    <w:basedOn w:val="Tablanormal"/>
    <w:uiPriority w:val="59"/>
    <w:rsid w:val="00025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B4D4A"/>
    <w:rPr>
      <w:color w:val="0000FF" w:themeColor="hyperlink"/>
      <w:u w:val="single"/>
    </w:rPr>
  </w:style>
  <w:style w:type="paragraph" w:customStyle="1" w:styleId="Default">
    <w:name w:val="Default"/>
    <w:rsid w:val="00990B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990B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40C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90B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17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7A4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32FB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D40C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D40C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D40C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table" w:styleId="Tablaconcuadrcula">
    <w:name w:val="Table Grid"/>
    <w:basedOn w:val="Tablanormal"/>
    <w:uiPriority w:val="59"/>
    <w:rsid w:val="00025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B4D4A"/>
    <w:rPr>
      <w:color w:val="0000FF" w:themeColor="hyperlink"/>
      <w:u w:val="single"/>
    </w:rPr>
  </w:style>
  <w:style w:type="paragraph" w:customStyle="1" w:styleId="Default">
    <w:name w:val="Default"/>
    <w:rsid w:val="00990B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990B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4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Xefatura</dc:creator>
  <cp:lastModifiedBy>Usuario</cp:lastModifiedBy>
  <cp:revision>2</cp:revision>
  <cp:lastPrinted>2019-06-03T11:29:00Z</cp:lastPrinted>
  <dcterms:created xsi:type="dcterms:W3CDTF">2020-02-05T08:33:00Z</dcterms:created>
  <dcterms:modified xsi:type="dcterms:W3CDTF">2020-02-05T08:33:00Z</dcterms:modified>
</cp:coreProperties>
</file>